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73C" w:rsidRDefault="00BD0069" w:rsidP="0070773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5080</wp:posOffset>
                </wp:positionV>
                <wp:extent cx="800100" cy="285750"/>
                <wp:effectExtent l="0" t="3175" r="4445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73C" w:rsidRPr="006C1605" w:rsidRDefault="0070773C" w:rsidP="0070773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6C16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(ฝส.  17)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99pt;margin-top:.4pt;width:63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" stroked="f">
                <v:textbox>
                  <w:txbxContent>
                    <w:p w:rsidR="0070773C" w:rsidRPr="006C1605" w:rsidRDefault="0070773C" w:rsidP="0070773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6C16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(ฝส.  17)</w:t>
                      </w:r>
                    </w:p>
                  </w:txbxContent>
                </v:textbox>
              </v:shape>
            </w:pict>
          </mc:Fallback>
        </mc:AlternateContent>
      </w:r>
    </w:p>
    <w:p w:rsidR="0070773C" w:rsidRPr="00D43745" w:rsidRDefault="0070773C" w:rsidP="0070773C">
      <w:pPr>
        <w:rPr>
          <w:rFonts w:ascii="TH SarabunPSK" w:hAnsi="TH SarabunPSK" w:cs="TH SarabunPSK"/>
        </w:rPr>
      </w:pPr>
    </w:p>
    <w:p w:rsidR="0070773C" w:rsidRPr="00D43745" w:rsidRDefault="00BD0069" w:rsidP="0070773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0</wp:posOffset>
                </wp:positionV>
                <wp:extent cx="4429125" cy="788670"/>
                <wp:effectExtent l="9525" t="8890" r="9525" b="1206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9125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73C" w:rsidRPr="006C1605" w:rsidRDefault="0070773C" w:rsidP="0070773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C160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คำรับรองการปฏิบัติการสอนในสถานศึกษา</w:t>
                            </w:r>
                          </w:p>
                          <w:p w:rsidR="0070773C" w:rsidRPr="006C1605" w:rsidRDefault="0070773C" w:rsidP="0070773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6C160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สำหรับนิสิต</w:t>
                            </w:r>
                            <w:r w:rsidR="00F54F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ฝึกปฏิบัติการสอนมหาวิทยาลัยทักษิณ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73.1pt;margin-top:0;width:348.75pt;height:62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">
                <v:textbox>
                  <w:txbxContent>
                    <w:p w:rsidR="0070773C" w:rsidRPr="006C1605" w:rsidRDefault="0070773C" w:rsidP="0070773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6C160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คำรับรองการปฏิบัติการสอนในสถานศึกษา</w:t>
                      </w:r>
                    </w:p>
                    <w:p w:rsidR="0070773C" w:rsidRPr="006C1605" w:rsidRDefault="0070773C" w:rsidP="0070773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6C160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สำหรับนิสิต</w:t>
                      </w:r>
                      <w:r w:rsidR="00F54F69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ฝึกปฏิบัติการสอนมหาวิทยาลัยทักษิณ</w:t>
                      </w:r>
                    </w:p>
                  </w:txbxContent>
                </v:textbox>
              </v:rect>
            </w:pict>
          </mc:Fallback>
        </mc:AlternateContent>
      </w:r>
    </w:p>
    <w:p w:rsidR="0070773C" w:rsidRPr="00D43745" w:rsidRDefault="0070773C" w:rsidP="0070773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70773C" w:rsidRDefault="0070773C" w:rsidP="0070773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70773C" w:rsidRPr="00D43745" w:rsidRDefault="0070773C" w:rsidP="0070773C">
      <w:pPr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70773C" w:rsidRPr="00D43745" w:rsidRDefault="0070773C" w:rsidP="0070773C">
      <w:pPr>
        <w:rPr>
          <w:rFonts w:ascii="TH SarabunPSK" w:hAnsi="TH SarabunPSK" w:cs="TH SarabunPSK"/>
          <w:sz w:val="20"/>
          <w:szCs w:val="20"/>
        </w:rPr>
      </w:pPr>
    </w:p>
    <w:p w:rsidR="0070773C" w:rsidRPr="00D43745" w:rsidRDefault="0070773C" w:rsidP="0070773C">
      <w:pPr>
        <w:rPr>
          <w:rFonts w:ascii="TH SarabunPSK" w:hAnsi="TH SarabunPSK" w:cs="TH SarabunPSK"/>
          <w:sz w:val="32"/>
          <w:szCs w:val="32"/>
        </w:rPr>
      </w:pPr>
      <w:r w:rsidRPr="00D43745">
        <w:rPr>
          <w:rFonts w:ascii="TH SarabunPSK" w:hAnsi="TH SarabunPSK" w:cs="TH SarabunPSK"/>
          <w:sz w:val="32"/>
          <w:szCs w:val="32"/>
          <w:cs/>
        </w:rPr>
        <w:t>1.  ชื่อ – สกุล  ผู้ปฏิบัติการสอน 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43745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70773C" w:rsidRPr="00D43745" w:rsidRDefault="0070773C" w:rsidP="0070773C">
      <w:pPr>
        <w:rPr>
          <w:rFonts w:ascii="TH SarabunPSK" w:hAnsi="TH SarabunPSK" w:cs="TH SarabunPSK"/>
          <w:sz w:val="32"/>
          <w:szCs w:val="32"/>
        </w:rPr>
      </w:pPr>
      <w:r w:rsidRPr="00D43745">
        <w:rPr>
          <w:rFonts w:ascii="TH SarabunPSK" w:hAnsi="TH SarabunPSK" w:cs="TH SarabunPSK"/>
          <w:sz w:val="32"/>
          <w:szCs w:val="32"/>
          <w:cs/>
        </w:rPr>
        <w:t xml:space="preserve">     หลักสูตร</w:t>
      </w:r>
      <w:r w:rsidR="00F54F6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bookmarkStart w:id="0" w:name="_GoBack"/>
      <w:bookmarkEnd w:id="0"/>
      <w:r w:rsidRPr="00D43745">
        <w:rPr>
          <w:rFonts w:ascii="TH SarabunPSK" w:hAnsi="TH SarabunPSK" w:cs="TH SarabunPSK"/>
          <w:sz w:val="32"/>
          <w:szCs w:val="32"/>
          <w:cs/>
        </w:rPr>
        <w:t>วิชาเอก...........................................................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D43745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70773C" w:rsidRPr="00D43745" w:rsidRDefault="0070773C" w:rsidP="0070773C">
      <w:pPr>
        <w:rPr>
          <w:rFonts w:ascii="TH SarabunPSK" w:hAnsi="TH SarabunPSK" w:cs="TH SarabunPSK"/>
          <w:sz w:val="32"/>
          <w:szCs w:val="32"/>
          <w:cs/>
        </w:rPr>
      </w:pPr>
      <w:r w:rsidRPr="00D43745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รหัสนิสิต............................................................</w:t>
      </w:r>
      <w:r w:rsidRPr="00D43745">
        <w:rPr>
          <w:rFonts w:ascii="TH SarabunPSK" w:hAnsi="TH SarabunPSK" w:cs="TH SarabunPSK"/>
          <w:sz w:val="32"/>
          <w:szCs w:val="32"/>
          <w:cs/>
        </w:rPr>
        <w:t xml:space="preserve"> คณะศึกษาศาสตร์</w:t>
      </w:r>
      <w:r w:rsidRPr="00D43745">
        <w:rPr>
          <w:rFonts w:ascii="TH SarabunPSK" w:hAnsi="TH SarabunPSK" w:cs="TH SarabunPSK"/>
          <w:sz w:val="32"/>
          <w:szCs w:val="32"/>
          <w:cs/>
        </w:rPr>
        <w:tab/>
        <w:t xml:space="preserve"> มหาวิทยาลัยทักษิณ   วิทยาเขตสงขลา</w:t>
      </w:r>
    </w:p>
    <w:p w:rsidR="0070773C" w:rsidRPr="00D43745" w:rsidRDefault="0070773C" w:rsidP="0070773C">
      <w:pPr>
        <w:rPr>
          <w:rFonts w:ascii="TH SarabunPSK" w:hAnsi="TH SarabunPSK" w:cs="TH SarabunPSK"/>
          <w:sz w:val="32"/>
          <w:szCs w:val="32"/>
        </w:rPr>
      </w:pPr>
      <w:r w:rsidRPr="00D43745">
        <w:rPr>
          <w:rFonts w:ascii="TH SarabunPSK" w:hAnsi="TH SarabunPSK" w:cs="TH SarabunPSK"/>
          <w:sz w:val="32"/>
          <w:szCs w:val="32"/>
          <w:cs/>
        </w:rPr>
        <w:t xml:space="preserve">     ระยะเวลาปฏิบัติหน้าที่ในสถานศึกษา  ระหว่างวันที่............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D43745">
        <w:rPr>
          <w:rFonts w:ascii="TH SarabunPSK" w:hAnsi="TH SarabunPSK" w:cs="TH SarabunPSK"/>
          <w:sz w:val="32"/>
          <w:szCs w:val="32"/>
          <w:cs/>
        </w:rPr>
        <w:t>.................   ถึงวันที่ ...................................</w:t>
      </w:r>
    </w:p>
    <w:p w:rsidR="0070773C" w:rsidRPr="00D43745" w:rsidRDefault="0070773C" w:rsidP="007077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ภาระงานสอน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43745">
        <w:rPr>
          <w:rFonts w:ascii="TH SarabunPSK" w:hAnsi="TH SarabunPSK" w:cs="TH SarabunPSK"/>
          <w:sz w:val="32"/>
          <w:szCs w:val="32"/>
          <w:cs/>
        </w:rPr>
        <w:t>เทอมต้น      ...........................................ชั่วโมง/สัปดาห์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รวมทั้งสิ้น...................ชั่วโมง</w:t>
      </w:r>
    </w:p>
    <w:p w:rsidR="0070773C" w:rsidRPr="00D43745" w:rsidRDefault="0070773C" w:rsidP="0070773C">
      <w:pPr>
        <w:rPr>
          <w:rFonts w:ascii="TH SarabunPSK" w:hAnsi="TH SarabunPSK" w:cs="TH SarabunPSK"/>
          <w:sz w:val="32"/>
          <w:szCs w:val="32"/>
        </w:rPr>
      </w:pPr>
      <w:r w:rsidRPr="00D4374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D43745">
        <w:rPr>
          <w:rFonts w:ascii="TH SarabunPSK" w:hAnsi="TH SarabunPSK" w:cs="TH SarabunPSK"/>
          <w:sz w:val="32"/>
          <w:szCs w:val="32"/>
        </w:rPr>
        <w:tab/>
      </w:r>
      <w:r w:rsidRPr="00D4374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D43745">
        <w:rPr>
          <w:rFonts w:ascii="TH SarabunPSK" w:hAnsi="TH SarabunPSK" w:cs="TH SarabunPSK"/>
          <w:sz w:val="32"/>
          <w:szCs w:val="32"/>
          <w:cs/>
        </w:rPr>
        <w:t>เทอมปลาย  ...........................................ชั่วโมง/สัปดาห์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รวมทั้งสิ้น...................ชั่วโมง</w:t>
      </w:r>
    </w:p>
    <w:p w:rsidR="0070773C" w:rsidRPr="00D43745" w:rsidRDefault="0070773C" w:rsidP="0070773C">
      <w:pPr>
        <w:rPr>
          <w:rFonts w:ascii="TH SarabunPSK" w:hAnsi="TH SarabunPSK" w:cs="TH SarabunPSK"/>
          <w:sz w:val="32"/>
          <w:szCs w:val="32"/>
          <w:cs/>
        </w:rPr>
      </w:pPr>
      <w:r w:rsidRPr="00D43745">
        <w:rPr>
          <w:rFonts w:ascii="TH SarabunPSK" w:hAnsi="TH SarabunPSK" w:cs="TH SarabunPSK"/>
          <w:sz w:val="32"/>
          <w:szCs w:val="32"/>
          <w:cs/>
        </w:rPr>
        <w:t xml:space="preserve">     การปฏิบัติการสอนในสถานศึกษา  วันจันทร์ – ศุกร์  ตลอดปีการศึกษา</w:t>
      </w:r>
      <w:r w:rsidRPr="00D43745">
        <w:rPr>
          <w:rFonts w:ascii="TH SarabunPSK" w:hAnsi="TH SarabunPSK" w:cs="TH SarabunPSK"/>
          <w:sz w:val="32"/>
          <w:szCs w:val="32"/>
          <w:cs/>
        </w:rPr>
        <w:tab/>
      </w:r>
    </w:p>
    <w:p w:rsidR="0070773C" w:rsidRPr="00D43745" w:rsidRDefault="0070773C" w:rsidP="0070773C">
      <w:pPr>
        <w:rPr>
          <w:rFonts w:ascii="TH SarabunPSK" w:hAnsi="TH SarabunPSK" w:cs="TH SarabunPSK"/>
          <w:sz w:val="32"/>
          <w:szCs w:val="32"/>
        </w:rPr>
      </w:pPr>
      <w:r w:rsidRPr="00D43745">
        <w:rPr>
          <w:rFonts w:ascii="TH SarabunPSK" w:hAnsi="TH SarabunPSK" w:cs="TH SarabunPSK"/>
          <w:sz w:val="32"/>
          <w:szCs w:val="32"/>
        </w:rPr>
        <w:t>2</w:t>
      </w:r>
      <w:r w:rsidRPr="00D43745">
        <w:rPr>
          <w:rFonts w:ascii="TH SarabunPSK" w:hAnsi="TH SarabunPSK" w:cs="TH SarabunPSK"/>
          <w:sz w:val="32"/>
          <w:szCs w:val="32"/>
          <w:cs/>
        </w:rPr>
        <w:t>.  ชื่อสถานศึกษาปฏิบัติการสอน ....................................................................................................................</w:t>
      </w:r>
    </w:p>
    <w:p w:rsidR="0070773C" w:rsidRPr="00D43745" w:rsidRDefault="0070773C" w:rsidP="0070773C">
      <w:pPr>
        <w:rPr>
          <w:rFonts w:ascii="TH SarabunPSK" w:hAnsi="TH SarabunPSK" w:cs="TH SarabunPSK"/>
          <w:sz w:val="32"/>
          <w:szCs w:val="32"/>
          <w:cs/>
        </w:rPr>
      </w:pPr>
      <w:r w:rsidRPr="00D43745">
        <w:rPr>
          <w:rFonts w:ascii="TH SarabunPSK" w:hAnsi="TH SarabunPSK" w:cs="TH SarabunPSK"/>
          <w:sz w:val="32"/>
          <w:szCs w:val="32"/>
          <w:cs/>
        </w:rPr>
        <w:t xml:space="preserve">     ที่ตั้ง 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</w:t>
      </w:r>
      <w:r w:rsidRPr="00D43745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</w:p>
    <w:p w:rsidR="0070773C" w:rsidRDefault="0070773C" w:rsidP="007077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สังกัด............................................................................................................................................................</w:t>
      </w:r>
      <w:r w:rsidRPr="00D43745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70773C" w:rsidRPr="00D43745" w:rsidRDefault="0070773C" w:rsidP="007077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43745">
        <w:rPr>
          <w:rFonts w:ascii="TH SarabunPSK" w:hAnsi="TH SarabunPSK" w:cs="TH SarabunPSK"/>
          <w:sz w:val="32"/>
          <w:szCs w:val="32"/>
          <w:cs/>
        </w:rPr>
        <w:t>สถานศึกษาได้รับการประเมินจาก สมศ.รอบที่ ...................................เมื่อวันที่ .........................................</w:t>
      </w:r>
    </w:p>
    <w:p w:rsidR="0070773C" w:rsidRPr="00D43745" w:rsidRDefault="0070773C" w:rsidP="0070773C">
      <w:pPr>
        <w:rPr>
          <w:rFonts w:ascii="TH SarabunPSK" w:hAnsi="TH SarabunPSK" w:cs="TH SarabunPSK"/>
          <w:sz w:val="32"/>
          <w:szCs w:val="32"/>
        </w:rPr>
      </w:pPr>
      <w:r w:rsidRPr="00D43745">
        <w:rPr>
          <w:rFonts w:ascii="TH SarabunPSK" w:hAnsi="TH SarabunPSK" w:cs="TH SarabunPSK"/>
          <w:sz w:val="32"/>
          <w:szCs w:val="32"/>
          <w:cs/>
        </w:rPr>
        <w:t xml:space="preserve">     ปรากฏผลการประเมิน ........................................และ/หรือมีคุณสมบัติตามกำหนดในประกาศคุรุสภา</w:t>
      </w:r>
    </w:p>
    <w:p w:rsidR="0070773C" w:rsidRPr="00D43745" w:rsidRDefault="0070773C" w:rsidP="0070773C">
      <w:pPr>
        <w:rPr>
          <w:rFonts w:ascii="TH SarabunPSK" w:hAnsi="TH SarabunPSK" w:cs="TH SarabunPSK"/>
          <w:sz w:val="20"/>
          <w:szCs w:val="20"/>
        </w:rPr>
      </w:pPr>
    </w:p>
    <w:p w:rsidR="0070773C" w:rsidRPr="00D43745" w:rsidRDefault="0070773C" w:rsidP="0070773C">
      <w:pPr>
        <w:rPr>
          <w:rFonts w:ascii="TH SarabunPSK" w:hAnsi="TH SarabunPSK" w:cs="TH SarabunPSK"/>
          <w:sz w:val="32"/>
          <w:szCs w:val="32"/>
        </w:rPr>
      </w:pPr>
      <w:r w:rsidRPr="00D43745">
        <w:rPr>
          <w:rFonts w:ascii="TH SarabunPSK" w:hAnsi="TH SarabunPSK" w:cs="TH SarabunPSK"/>
          <w:sz w:val="32"/>
          <w:szCs w:val="32"/>
        </w:rPr>
        <w:t>3</w:t>
      </w:r>
      <w:r w:rsidRPr="00D43745">
        <w:rPr>
          <w:rFonts w:ascii="TH SarabunPSK" w:hAnsi="TH SarabunPSK" w:cs="TH SarabunPSK"/>
          <w:sz w:val="32"/>
          <w:szCs w:val="32"/>
          <w:cs/>
        </w:rPr>
        <w:t>.   ผลการประเมินปฏิบัติการสอนในสถานศึกษา</w:t>
      </w:r>
    </w:p>
    <w:p w:rsidR="0070773C" w:rsidRPr="00D43745" w:rsidRDefault="0070773C" w:rsidP="0070773C">
      <w:pPr>
        <w:rPr>
          <w:rFonts w:ascii="TH SarabunPSK" w:hAnsi="TH SarabunPSK" w:cs="TH SarabunPSK"/>
          <w:sz w:val="32"/>
          <w:szCs w:val="32"/>
        </w:rPr>
      </w:pPr>
      <w:r w:rsidRPr="00D43745">
        <w:rPr>
          <w:rFonts w:ascii="TH SarabunPSK" w:hAnsi="TH SarabunPSK" w:cs="TH SarabunPSK"/>
          <w:sz w:val="32"/>
          <w:szCs w:val="32"/>
          <w:cs/>
        </w:rPr>
        <w:t xml:space="preserve">       3.1  ความสามารถในการปฏิบัติการสอนวิชาเฉพาะ  </w:t>
      </w:r>
    </w:p>
    <w:p w:rsidR="0070773C" w:rsidRPr="00D43745" w:rsidRDefault="0070773C" w:rsidP="0070773C">
      <w:pPr>
        <w:rPr>
          <w:rFonts w:ascii="TH SarabunPSK" w:hAnsi="TH SarabunPSK" w:cs="TH SarabunPSK"/>
          <w:sz w:val="10"/>
          <w:szCs w:val="10"/>
        </w:rPr>
      </w:pPr>
    </w:p>
    <w:p w:rsidR="0070773C" w:rsidRDefault="0070773C" w:rsidP="0070773C">
      <w:pPr>
        <w:ind w:firstLine="720"/>
        <w:rPr>
          <w:rFonts w:ascii="TH SarabunPSK" w:hAnsi="TH SarabunPSK" w:cs="TH SarabunPSK"/>
          <w:sz w:val="32"/>
          <w:szCs w:val="32"/>
        </w:rPr>
      </w:pPr>
      <w:r w:rsidRPr="00D43745">
        <w:rPr>
          <w:rFonts w:ascii="TH SarabunPSK" w:hAnsi="TH SarabunPSK" w:cs="TH SarabunPSK"/>
          <w:sz w:val="32"/>
          <w:szCs w:val="32"/>
        </w:rPr>
        <w:sym w:font="Wingdings" w:char="F071"/>
      </w:r>
      <w:r w:rsidRPr="00D43745">
        <w:rPr>
          <w:rFonts w:ascii="TH SarabunPSK" w:hAnsi="TH SarabunPSK" w:cs="TH SarabunPSK"/>
          <w:sz w:val="32"/>
          <w:szCs w:val="32"/>
          <w:cs/>
        </w:rPr>
        <w:t xml:space="preserve">   ผ่าน    </w:t>
      </w:r>
      <w:r w:rsidRPr="00D43745">
        <w:rPr>
          <w:rFonts w:ascii="TH SarabunPSK" w:hAnsi="TH SarabunPSK" w:cs="TH SarabunPSK"/>
          <w:sz w:val="32"/>
          <w:szCs w:val="32"/>
        </w:rPr>
        <w:sym w:font="Wingdings" w:char="F071"/>
      </w:r>
      <w:r w:rsidRPr="00D43745">
        <w:rPr>
          <w:rFonts w:ascii="TH SarabunPSK" w:hAnsi="TH SarabunPSK" w:cs="TH SarabunPSK"/>
          <w:sz w:val="32"/>
          <w:szCs w:val="32"/>
          <w:cs/>
        </w:rPr>
        <w:t xml:space="preserve">   ไม่ผ่าน (ระบุ ..........................)</w:t>
      </w:r>
    </w:p>
    <w:p w:rsidR="0070773C" w:rsidRPr="00D43745" w:rsidRDefault="0070773C" w:rsidP="007077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3.2 </w:t>
      </w:r>
      <w:r w:rsidRPr="00D43745">
        <w:rPr>
          <w:rFonts w:ascii="TH SarabunPSK" w:hAnsi="TH SarabunPSK" w:cs="TH SarabunPSK"/>
          <w:sz w:val="32"/>
          <w:szCs w:val="32"/>
          <w:cs/>
        </w:rPr>
        <w:t>ความสามารถในการประเมิน ปรับปรุง และพัฒนาการจัดการเรียนรู้ให้เหมาะสมกับศั</w:t>
      </w:r>
      <w:r>
        <w:rPr>
          <w:rFonts w:ascii="TH SarabunPSK" w:hAnsi="TH SarabunPSK" w:cs="TH SarabunPSK"/>
          <w:sz w:val="32"/>
          <w:szCs w:val="32"/>
          <w:cs/>
        </w:rPr>
        <w:t>กยภาพผู้</w:t>
      </w: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</w:p>
    <w:p w:rsidR="0070773C" w:rsidRPr="00D43745" w:rsidRDefault="0070773C" w:rsidP="0070773C">
      <w:pPr>
        <w:ind w:left="360"/>
        <w:rPr>
          <w:rFonts w:ascii="TH SarabunPSK" w:hAnsi="TH SarabunPSK" w:cs="TH SarabunPSK"/>
          <w:sz w:val="10"/>
          <w:szCs w:val="10"/>
        </w:rPr>
      </w:pPr>
    </w:p>
    <w:p w:rsidR="0070773C" w:rsidRPr="00D43745" w:rsidRDefault="0070773C" w:rsidP="0070773C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D43745">
        <w:rPr>
          <w:rFonts w:ascii="TH SarabunPSK" w:hAnsi="TH SarabunPSK" w:cs="TH SarabunPSK"/>
          <w:sz w:val="32"/>
          <w:szCs w:val="32"/>
        </w:rPr>
        <w:sym w:font="Wingdings" w:char="F071"/>
      </w:r>
      <w:r w:rsidRPr="00D43745">
        <w:rPr>
          <w:rFonts w:ascii="TH SarabunPSK" w:hAnsi="TH SarabunPSK" w:cs="TH SarabunPSK"/>
          <w:sz w:val="32"/>
          <w:szCs w:val="32"/>
          <w:cs/>
        </w:rPr>
        <w:t xml:space="preserve">   ผ่าน    </w:t>
      </w:r>
      <w:r w:rsidRPr="00D43745">
        <w:rPr>
          <w:rFonts w:ascii="TH SarabunPSK" w:hAnsi="TH SarabunPSK" w:cs="TH SarabunPSK"/>
          <w:sz w:val="32"/>
          <w:szCs w:val="32"/>
        </w:rPr>
        <w:sym w:font="Wingdings" w:char="F071"/>
      </w:r>
      <w:r w:rsidRPr="00D43745">
        <w:rPr>
          <w:rFonts w:ascii="TH SarabunPSK" w:hAnsi="TH SarabunPSK" w:cs="TH SarabunPSK"/>
          <w:sz w:val="32"/>
          <w:szCs w:val="32"/>
          <w:cs/>
        </w:rPr>
        <w:t xml:space="preserve">   ไม่ผ่าน (ระบุ ..........................)</w:t>
      </w:r>
    </w:p>
    <w:p w:rsidR="0070773C" w:rsidRPr="00D43745" w:rsidRDefault="0070773C" w:rsidP="0070773C">
      <w:pPr>
        <w:ind w:firstLine="720"/>
        <w:rPr>
          <w:rFonts w:ascii="TH SarabunPSK" w:hAnsi="TH SarabunPSK" w:cs="TH SarabunPSK"/>
          <w:sz w:val="10"/>
          <w:szCs w:val="10"/>
          <w:cs/>
        </w:rPr>
      </w:pPr>
    </w:p>
    <w:p w:rsidR="0070773C" w:rsidRPr="00D43745" w:rsidRDefault="0070773C" w:rsidP="0070773C">
      <w:pPr>
        <w:rPr>
          <w:rFonts w:ascii="TH SarabunPSK" w:hAnsi="TH SarabunPSK" w:cs="TH SarabunPSK"/>
          <w:sz w:val="32"/>
          <w:szCs w:val="32"/>
        </w:rPr>
      </w:pPr>
      <w:r w:rsidRPr="00D43745">
        <w:rPr>
          <w:rFonts w:ascii="TH SarabunPSK" w:hAnsi="TH SarabunPSK" w:cs="TH SarabunPSK"/>
          <w:sz w:val="32"/>
          <w:szCs w:val="32"/>
          <w:cs/>
        </w:rPr>
        <w:t xml:space="preserve">       3.3  ความสามารถในการทำวิจัยในชั้นเรียนเพื่อพัฒนาผู้เรียน</w:t>
      </w:r>
      <w:r w:rsidRPr="00D43745">
        <w:rPr>
          <w:rFonts w:ascii="TH SarabunPSK" w:hAnsi="TH SarabunPSK" w:cs="TH SarabunPSK"/>
          <w:sz w:val="32"/>
          <w:szCs w:val="32"/>
          <w:cs/>
        </w:rPr>
        <w:tab/>
      </w:r>
    </w:p>
    <w:p w:rsidR="0070773C" w:rsidRPr="00D43745" w:rsidRDefault="0070773C" w:rsidP="0070773C">
      <w:pPr>
        <w:ind w:firstLine="720"/>
        <w:rPr>
          <w:rFonts w:ascii="TH SarabunPSK" w:hAnsi="TH SarabunPSK" w:cs="TH SarabunPSK"/>
          <w:sz w:val="10"/>
          <w:szCs w:val="10"/>
        </w:rPr>
      </w:pPr>
    </w:p>
    <w:p w:rsidR="0070773C" w:rsidRPr="00D43745" w:rsidRDefault="0070773C" w:rsidP="0070773C">
      <w:pPr>
        <w:ind w:firstLine="720"/>
        <w:rPr>
          <w:rFonts w:ascii="TH SarabunPSK" w:hAnsi="TH SarabunPSK" w:cs="TH SarabunPSK"/>
          <w:sz w:val="32"/>
          <w:szCs w:val="32"/>
        </w:rPr>
      </w:pPr>
      <w:r w:rsidRPr="00D43745">
        <w:rPr>
          <w:rFonts w:ascii="TH SarabunPSK" w:hAnsi="TH SarabunPSK" w:cs="TH SarabunPSK"/>
          <w:sz w:val="32"/>
          <w:szCs w:val="32"/>
        </w:rPr>
        <w:sym w:font="Wingdings" w:char="F071"/>
      </w:r>
      <w:r w:rsidRPr="00D43745">
        <w:rPr>
          <w:rFonts w:ascii="TH SarabunPSK" w:hAnsi="TH SarabunPSK" w:cs="TH SarabunPSK"/>
          <w:sz w:val="32"/>
          <w:szCs w:val="32"/>
          <w:cs/>
        </w:rPr>
        <w:t xml:space="preserve">  ผ่าน    </w:t>
      </w:r>
      <w:r w:rsidRPr="00D43745">
        <w:rPr>
          <w:rFonts w:ascii="TH SarabunPSK" w:hAnsi="TH SarabunPSK" w:cs="TH SarabunPSK"/>
          <w:sz w:val="32"/>
          <w:szCs w:val="32"/>
        </w:rPr>
        <w:sym w:font="Wingdings" w:char="F071"/>
      </w:r>
      <w:r w:rsidRPr="00D43745">
        <w:rPr>
          <w:rFonts w:ascii="TH SarabunPSK" w:hAnsi="TH SarabunPSK" w:cs="TH SarabunPSK"/>
          <w:sz w:val="32"/>
          <w:szCs w:val="32"/>
          <w:cs/>
        </w:rPr>
        <w:t xml:space="preserve">   ไม่ผ่าน (ระบุ ..........................)</w:t>
      </w:r>
    </w:p>
    <w:p w:rsidR="0070773C" w:rsidRPr="00D43745" w:rsidRDefault="0070773C" w:rsidP="0070773C">
      <w:pPr>
        <w:ind w:firstLine="720"/>
        <w:rPr>
          <w:rFonts w:ascii="TH SarabunPSK" w:hAnsi="TH SarabunPSK" w:cs="TH SarabunPSK"/>
          <w:sz w:val="10"/>
          <w:szCs w:val="10"/>
        </w:rPr>
      </w:pPr>
    </w:p>
    <w:p w:rsidR="0070773C" w:rsidRPr="00D43745" w:rsidRDefault="0070773C" w:rsidP="0070773C">
      <w:pPr>
        <w:rPr>
          <w:rFonts w:ascii="TH SarabunPSK" w:hAnsi="TH SarabunPSK" w:cs="TH SarabunPSK"/>
          <w:sz w:val="32"/>
          <w:szCs w:val="32"/>
        </w:rPr>
      </w:pPr>
      <w:r w:rsidRPr="00D43745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3745">
        <w:rPr>
          <w:rFonts w:ascii="TH SarabunPSK" w:hAnsi="TH SarabunPSK" w:cs="TH SarabunPSK"/>
          <w:sz w:val="32"/>
          <w:szCs w:val="32"/>
          <w:cs/>
        </w:rPr>
        <w:t xml:space="preserve">  3.4  ความสามารถในการจัดทำรายงานผลการจัดการเรียนรู้และพัฒนาผู้เรียน</w:t>
      </w:r>
    </w:p>
    <w:p w:rsidR="0070773C" w:rsidRPr="00D43745" w:rsidRDefault="0070773C" w:rsidP="0070773C">
      <w:pPr>
        <w:rPr>
          <w:rFonts w:ascii="TH SarabunPSK" w:hAnsi="TH SarabunPSK" w:cs="TH SarabunPSK"/>
          <w:sz w:val="10"/>
          <w:szCs w:val="10"/>
        </w:rPr>
      </w:pPr>
    </w:p>
    <w:p w:rsidR="0070773C" w:rsidRPr="00D43745" w:rsidRDefault="0070773C" w:rsidP="0070773C">
      <w:pPr>
        <w:rPr>
          <w:rFonts w:ascii="TH SarabunPSK" w:hAnsi="TH SarabunPSK" w:cs="TH SarabunPSK"/>
          <w:sz w:val="32"/>
          <w:szCs w:val="32"/>
        </w:rPr>
      </w:pPr>
      <w:r w:rsidRPr="00D43745">
        <w:rPr>
          <w:rFonts w:ascii="TH SarabunPSK" w:hAnsi="TH SarabunPSK" w:cs="TH SarabunPSK"/>
          <w:sz w:val="32"/>
          <w:szCs w:val="32"/>
          <w:cs/>
        </w:rPr>
        <w:tab/>
      </w:r>
      <w:r w:rsidRPr="00D43745">
        <w:rPr>
          <w:rFonts w:ascii="TH SarabunPSK" w:hAnsi="TH SarabunPSK" w:cs="TH SarabunPSK"/>
          <w:sz w:val="32"/>
          <w:szCs w:val="32"/>
        </w:rPr>
        <w:sym w:font="Wingdings" w:char="F071"/>
      </w:r>
      <w:r w:rsidRPr="00D43745">
        <w:rPr>
          <w:rFonts w:ascii="TH SarabunPSK" w:hAnsi="TH SarabunPSK" w:cs="TH SarabunPSK"/>
          <w:sz w:val="32"/>
          <w:szCs w:val="32"/>
          <w:cs/>
        </w:rPr>
        <w:t xml:space="preserve">   ผ่าน    </w:t>
      </w:r>
      <w:r w:rsidRPr="00D43745">
        <w:rPr>
          <w:rFonts w:ascii="TH SarabunPSK" w:hAnsi="TH SarabunPSK" w:cs="TH SarabunPSK"/>
          <w:sz w:val="32"/>
          <w:szCs w:val="32"/>
        </w:rPr>
        <w:sym w:font="Wingdings" w:char="F071"/>
      </w:r>
      <w:r w:rsidRPr="00D43745">
        <w:rPr>
          <w:rFonts w:ascii="TH SarabunPSK" w:hAnsi="TH SarabunPSK" w:cs="TH SarabunPSK"/>
          <w:sz w:val="32"/>
          <w:szCs w:val="32"/>
          <w:cs/>
        </w:rPr>
        <w:t xml:space="preserve">   ไม่ผ่าน (ระบุ ..........................)</w:t>
      </w:r>
    </w:p>
    <w:p w:rsidR="0070773C" w:rsidRPr="00D43745" w:rsidRDefault="0070773C" w:rsidP="0070773C">
      <w:pPr>
        <w:rPr>
          <w:rFonts w:ascii="TH SarabunPSK" w:hAnsi="TH SarabunPSK" w:cs="TH SarabunPSK"/>
          <w:sz w:val="20"/>
          <w:szCs w:val="20"/>
        </w:rPr>
      </w:pPr>
    </w:p>
    <w:p w:rsidR="0070773C" w:rsidRPr="00D43745" w:rsidRDefault="006A2941" w:rsidP="007077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 </w:t>
      </w:r>
      <w:r w:rsidR="0070773C" w:rsidRPr="00D43745">
        <w:rPr>
          <w:rFonts w:ascii="TH SarabunPSK" w:hAnsi="TH SarabunPSK" w:cs="TH SarabunPSK"/>
          <w:sz w:val="32"/>
          <w:szCs w:val="32"/>
          <w:cs/>
        </w:rPr>
        <w:t>ลงชื่อคณะผู้ประเมิน</w:t>
      </w:r>
      <w:r w:rsidR="0070773C" w:rsidRPr="00D43745">
        <w:rPr>
          <w:rFonts w:ascii="TH SarabunPSK" w:hAnsi="TH SarabunPSK" w:cs="TH SarabunPSK"/>
          <w:sz w:val="32"/>
          <w:szCs w:val="32"/>
        </w:rPr>
        <w:tab/>
      </w:r>
      <w:r w:rsidR="0070773C" w:rsidRPr="00D43745">
        <w:rPr>
          <w:rFonts w:ascii="TH SarabunPSK" w:hAnsi="TH SarabunPSK" w:cs="TH SarabunPSK"/>
          <w:sz w:val="32"/>
          <w:szCs w:val="32"/>
        </w:rPr>
        <w:tab/>
      </w:r>
    </w:p>
    <w:p w:rsidR="0070773C" w:rsidRPr="00D43745" w:rsidRDefault="00BD0069" w:rsidP="0070773C">
      <w:pPr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6400800" cy="1628140"/>
                <wp:effectExtent l="0" t="0" r="4445" b="127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62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73C" w:rsidRPr="00E63F32" w:rsidRDefault="0070773C" w:rsidP="0070773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...............................................................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....................................................................</w:t>
                            </w:r>
                          </w:p>
                          <w:p w:rsidR="0070773C" w:rsidRPr="00E63F32" w:rsidRDefault="0070773C" w:rsidP="0070773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( ...........................................................)</w:t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( ...........................................................)</w:t>
                            </w:r>
                          </w:p>
                          <w:p w:rsidR="0070773C" w:rsidRPr="00E63F32" w:rsidRDefault="0070773C" w:rsidP="0070773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1. ผู้บริหารสถานศึกษา  </w:t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2. อาจารย์พี่เลี้ยง</w:t>
                            </w:r>
                          </w:p>
                          <w:p w:rsidR="0070773C" w:rsidRPr="00E63F32" w:rsidRDefault="0070773C" w:rsidP="0070773C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  <w:p w:rsidR="0070773C" w:rsidRPr="00E63F32" w:rsidRDefault="0070773C" w:rsidP="0070773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...............................................................                 ...................................................................</w:t>
                            </w:r>
                          </w:p>
                          <w:p w:rsidR="0070773C" w:rsidRPr="00E63F32" w:rsidRDefault="0070773C" w:rsidP="0070773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( ...........................................................)</w:t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( ...........................................................)</w:t>
                            </w:r>
                          </w:p>
                          <w:p w:rsidR="0070773C" w:rsidRPr="00E63F32" w:rsidRDefault="0070773C" w:rsidP="0070773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3. อาจารย์นิเทศก์วิชาเอก</w:t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4. อาจารย์นิเทศ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ก์</w:t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วิชาชีพครู</w:t>
                            </w:r>
                          </w:p>
                          <w:p w:rsidR="0070773C" w:rsidRPr="00E63F32" w:rsidRDefault="0070773C" w:rsidP="0070773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0;margin-top:5.4pt;width:7in;height:12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" stroked="f">
                <v:textbox>
                  <w:txbxContent>
                    <w:p w:rsidR="0070773C" w:rsidRPr="00E63F32" w:rsidRDefault="0070773C" w:rsidP="0070773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...............................................................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....................................................................</w:t>
                      </w:r>
                    </w:p>
                    <w:p w:rsidR="0070773C" w:rsidRPr="00E63F32" w:rsidRDefault="0070773C" w:rsidP="0070773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 ( ...........................................................)</w:t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    ( ...........................................................)</w:t>
                      </w:r>
                    </w:p>
                    <w:p w:rsidR="0070773C" w:rsidRPr="00E63F32" w:rsidRDefault="0070773C" w:rsidP="0070773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1. ผู้บริหารสถานศึกษา  </w:t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2. อาจารย์พี่เลี้ยง</w:t>
                      </w:r>
                    </w:p>
                    <w:p w:rsidR="0070773C" w:rsidRPr="00E63F32" w:rsidRDefault="0070773C" w:rsidP="0070773C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  <w:p w:rsidR="0070773C" w:rsidRPr="00E63F32" w:rsidRDefault="0070773C" w:rsidP="0070773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...............................................................                 ...................................................................</w:t>
                      </w:r>
                    </w:p>
                    <w:p w:rsidR="0070773C" w:rsidRPr="00E63F32" w:rsidRDefault="0070773C" w:rsidP="0070773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( ...........................................................)</w:t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( ...........................................................)</w:t>
                      </w:r>
                    </w:p>
                    <w:p w:rsidR="0070773C" w:rsidRPr="00E63F32" w:rsidRDefault="0070773C" w:rsidP="0070773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3. อาจารย์นิเทศก์วิชาเอก</w:t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4. อาจารย์นิเทศ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ก์</w:t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วิชาชีพครู</w:t>
                      </w:r>
                    </w:p>
                    <w:p w:rsidR="0070773C" w:rsidRPr="00E63F32" w:rsidRDefault="0070773C" w:rsidP="0070773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73C" w:rsidRPr="00D43745">
        <w:rPr>
          <w:rFonts w:ascii="TH SarabunPSK" w:hAnsi="TH SarabunPSK" w:cs="TH SarabunPSK"/>
          <w:sz w:val="32"/>
          <w:szCs w:val="32"/>
          <w:cs/>
        </w:rPr>
        <w:tab/>
      </w:r>
    </w:p>
    <w:p w:rsidR="0070773C" w:rsidRPr="00D43745" w:rsidRDefault="0070773C" w:rsidP="0070773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70773C" w:rsidRPr="00D43745" w:rsidRDefault="0070773C" w:rsidP="0070773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70773C" w:rsidRPr="00D43745" w:rsidRDefault="0070773C" w:rsidP="0070773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70773C" w:rsidRPr="00D1681E" w:rsidRDefault="0070773C" w:rsidP="0070773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70773C" w:rsidRPr="002958CD" w:rsidRDefault="0070773C" w:rsidP="0070773C">
      <w:pPr>
        <w:rPr>
          <w:rFonts w:ascii="Angsana New" w:hAnsi="Angsana New"/>
          <w:b/>
          <w:bCs/>
          <w:sz w:val="36"/>
          <w:szCs w:val="36"/>
        </w:rPr>
      </w:pPr>
    </w:p>
    <w:p w:rsidR="00415A8D" w:rsidRPr="0070773C" w:rsidRDefault="00415A8D" w:rsidP="0070773C"/>
    <w:sectPr w:rsidR="00415A8D" w:rsidRPr="0070773C" w:rsidSect="00372DD7">
      <w:headerReference w:type="even" r:id="rId7"/>
      <w:headerReference w:type="default" r:id="rId8"/>
      <w:footerReference w:type="first" r:id="rId9"/>
      <w:pgSz w:w="11906" w:h="16838"/>
      <w:pgMar w:top="1077" w:right="1286" w:bottom="1230" w:left="1418" w:header="720" w:footer="720" w:gutter="0"/>
      <w:cols w:space="720" w:equalWidth="0">
        <w:col w:w="9202" w:space="268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2A4" w:rsidRDefault="007512A4" w:rsidP="0070773C">
      <w:r>
        <w:separator/>
      </w:r>
    </w:p>
  </w:endnote>
  <w:endnote w:type="continuationSeparator" w:id="0">
    <w:p w:rsidR="007512A4" w:rsidRDefault="007512A4" w:rsidP="0070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TH Niramit A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DA0" w:rsidRDefault="00305CCC">
    <w:pPr>
      <w:pStyle w:val="a6"/>
      <w:pBdr>
        <w:top w:val="single" w:sz="4" w:space="1" w:color="A5A5A5"/>
      </w:pBdr>
      <w:jc w:val="right"/>
      <w:rPr>
        <w:color w:val="7F7F7F"/>
      </w:rPr>
    </w:pPr>
    <w:r>
      <w:rPr>
        <w:rFonts w:hint="cs"/>
        <w:noProof/>
        <w:cs/>
      </w:rPr>
      <w:t>สมุดบันทึกการปฏิบัติการสอนในสถานศึกษา  หลักสูตรการศึกษาบัณฑิต (หลักสูตร 5 ปี)  ประจำปีการศึกา  2555</w:t>
    </w:r>
    <w:r>
      <w:rPr>
        <w:color w:val="7F7F7F"/>
        <w:cs/>
        <w:lang w:val="th-TH"/>
      </w:rPr>
      <w:t xml:space="preserve"> | </w:t>
    </w:r>
  </w:p>
  <w:p w:rsidR="008F5DA0" w:rsidRDefault="007512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2A4" w:rsidRDefault="007512A4" w:rsidP="0070773C">
      <w:r>
        <w:separator/>
      </w:r>
    </w:p>
  </w:footnote>
  <w:footnote w:type="continuationSeparator" w:id="0">
    <w:p w:rsidR="007512A4" w:rsidRDefault="007512A4" w:rsidP="00707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DA0" w:rsidRDefault="00986C06" w:rsidP="00C20E3A">
    <w:pPr>
      <w:pStyle w:val="a3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 w:rsidR="00305CCC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8F5DA0" w:rsidRDefault="007512A4" w:rsidP="00363B2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DA0" w:rsidRDefault="007512A4" w:rsidP="00363B2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B3081"/>
    <w:multiLevelType w:val="multilevel"/>
    <w:tmpl w:val="E3364BF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EA"/>
    <w:rsid w:val="00106953"/>
    <w:rsid w:val="00305CCC"/>
    <w:rsid w:val="00415A8D"/>
    <w:rsid w:val="00440242"/>
    <w:rsid w:val="006A2941"/>
    <w:rsid w:val="0070773C"/>
    <w:rsid w:val="007512A4"/>
    <w:rsid w:val="007B6848"/>
    <w:rsid w:val="0084313B"/>
    <w:rsid w:val="008450D3"/>
    <w:rsid w:val="008C2AE6"/>
    <w:rsid w:val="008E2A3F"/>
    <w:rsid w:val="00986C06"/>
    <w:rsid w:val="00A947F2"/>
    <w:rsid w:val="00B6068C"/>
    <w:rsid w:val="00BB2E11"/>
    <w:rsid w:val="00BD0069"/>
    <w:rsid w:val="00BD1DEA"/>
    <w:rsid w:val="00C35CF0"/>
    <w:rsid w:val="00E34F00"/>
    <w:rsid w:val="00F5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0502"/>
  <w15:docId w15:val="{1202450D-B266-4BCC-BD9B-E701A634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DEA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773C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70773C"/>
    <w:rPr>
      <w:rFonts w:ascii="Times New Roman" w:eastAsia="SimSun" w:hAnsi="Times New Roman" w:cs="Angsana New"/>
      <w:sz w:val="24"/>
      <w:lang w:eastAsia="zh-CN"/>
    </w:rPr>
  </w:style>
  <w:style w:type="character" w:styleId="a5">
    <w:name w:val="page number"/>
    <w:basedOn w:val="a0"/>
    <w:rsid w:val="0070773C"/>
  </w:style>
  <w:style w:type="paragraph" w:styleId="a6">
    <w:name w:val="footer"/>
    <w:basedOn w:val="a"/>
    <w:link w:val="a7"/>
    <w:uiPriority w:val="99"/>
    <w:rsid w:val="0070773C"/>
    <w:pPr>
      <w:tabs>
        <w:tab w:val="center" w:pos="4153"/>
        <w:tab w:val="right" w:pos="830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70773C"/>
    <w:rPr>
      <w:rFonts w:ascii="Times New Roman" w:eastAsia="SimSun" w:hAnsi="Times New Roman" w:cs="Angsana New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Thaksin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</dc:creator>
  <cp:keywords/>
  <dc:description/>
  <cp:lastModifiedBy>TSUED309</cp:lastModifiedBy>
  <cp:revision>2</cp:revision>
  <dcterms:created xsi:type="dcterms:W3CDTF">2025-01-15T03:43:00Z</dcterms:created>
  <dcterms:modified xsi:type="dcterms:W3CDTF">2025-01-15T03:43:00Z</dcterms:modified>
</cp:coreProperties>
</file>