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D058C6" w:rsidRDefault="00360D9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D058C6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D058C6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Pr="00D058C6">
        <w:rPr>
          <w:rFonts w:ascii="TH SarabunPSK" w:hAnsi="TH SarabunPSK" w:cs="TH SarabunPSK"/>
          <w:b/>
          <w:bCs/>
          <w:sz w:val="44"/>
          <w:szCs w:val="44"/>
          <w:cs/>
        </w:rPr>
        <w:t>. 3 รายละเอียด</w:t>
      </w:r>
      <w:r w:rsidR="00D743AD" w:rsidRPr="00D058C6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D058C6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D058C6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058C6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D058C6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7C214F" w:rsidRPr="00D058C6" w:rsidRDefault="007C214F" w:rsidP="007C214F">
      <w:pPr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A03862" w:rsidRPr="00D058C6">
        <w:rPr>
          <w:rFonts w:ascii="TH SarabunPSK" w:hAnsi="TH SarabunPSK" w:cs="TH SarabunPSK"/>
          <w:b/>
          <w:bCs/>
          <w:sz w:val="40"/>
          <w:szCs w:val="40"/>
        </w:rPr>
        <w:t xml:space="preserve">0317411 </w:t>
      </w:r>
      <w:r w:rsidR="00A03862" w:rsidRPr="00D058C6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การจัดการศูนย์เทคโนโลยีและนวัตกรรมการศึกษา</w:t>
      </w:r>
    </w:p>
    <w:p w:rsidR="00CC419E" w:rsidRPr="00D058C6" w:rsidRDefault="00A03862" w:rsidP="00CC419E">
      <w:pPr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</w:rPr>
        <w:t>Management of Educational Technology and Innovation Center</w:t>
      </w:r>
    </w:p>
    <w:p w:rsidR="006D7041" w:rsidRPr="00D058C6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058C6" w:rsidRDefault="00D058C6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058C6" w:rsidRDefault="00D058C6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058C6" w:rsidRPr="00D058C6" w:rsidRDefault="00D058C6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D058C6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D058C6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การศึกษาบัณฑิต </w:t>
      </w: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</w:p>
    <w:p w:rsidR="00CC419E" w:rsidRPr="00D058C6" w:rsidRDefault="009563DC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:rsidR="00CC419E" w:rsidRPr="00D058C6" w:rsidRDefault="006D7041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หลักสูตรใหม่/หลักสูตรปรับปรุง </w:t>
      </w:r>
      <w:r w:rsidR="00CC419E" w:rsidRPr="00D058C6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503BFF" w:rsidRPr="00D058C6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CC419E" w:rsidRPr="00D058C6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</w:p>
    <w:p w:rsidR="001402A5" w:rsidRPr="00D058C6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  <w:sectPr w:rsidR="001402A5" w:rsidRPr="00D058C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D058C6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D058C6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D058C6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1</w:t>
      </w:r>
      <w:r w:rsidR="00136F6A"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1</w:t>
      </w:r>
    </w:p>
    <w:p w:rsidR="00CC419E" w:rsidRPr="00D058C6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2</w:t>
      </w:r>
      <w:r w:rsidRPr="00D058C6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2</w:t>
      </w:r>
    </w:p>
    <w:p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3</w:t>
      </w:r>
      <w:r w:rsidR="00136F6A"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2</w:t>
      </w:r>
    </w:p>
    <w:p w:rsidR="00F356C5" w:rsidRPr="00D058C6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4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0754A4" w:rsidRPr="00D058C6">
        <w:rPr>
          <w:rFonts w:ascii="TH SarabunPSK" w:hAnsi="TH SarabunPSK" w:cs="TH SarabunPSK"/>
          <w:sz w:val="32"/>
          <w:szCs w:val="32"/>
          <w:cs/>
        </w:rPr>
        <w:t>3</w:t>
      </w:r>
    </w:p>
    <w:p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5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136F6A"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6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206721" w:rsidRPr="00D058C6">
        <w:rPr>
          <w:rFonts w:ascii="TH SarabunPSK" w:hAnsi="TH SarabunPSK" w:cs="TH SarabunPSK"/>
          <w:sz w:val="32"/>
          <w:szCs w:val="32"/>
        </w:rPr>
        <w:t>10</w:t>
      </w:r>
    </w:p>
    <w:p w:rsidR="000754A4" w:rsidRPr="00D058C6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RPr="00D058C6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7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1402A5" w:rsidRPr="00D058C6">
        <w:rPr>
          <w:rFonts w:ascii="TH SarabunPSK" w:hAnsi="TH SarabunPSK" w:cs="TH SarabunPSK"/>
          <w:sz w:val="32"/>
          <w:szCs w:val="32"/>
        </w:rPr>
        <w:tab/>
      </w:r>
      <w:r w:rsidR="00206721" w:rsidRPr="00D058C6">
        <w:rPr>
          <w:rFonts w:ascii="TH SarabunPSK" w:hAnsi="TH SarabunPSK" w:cs="TH SarabunPSK"/>
          <w:sz w:val="32"/>
          <w:szCs w:val="32"/>
        </w:rPr>
        <w:t>11</w:t>
      </w:r>
    </w:p>
    <w:p w:rsidR="002E587C" w:rsidRPr="00D058C6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D058C6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D058C6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3BFF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:rsidR="007C214F" w:rsidRPr="00D058C6" w:rsidRDefault="007C214F" w:rsidP="007C214F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058C6">
        <w:rPr>
          <w:rFonts w:ascii="TH SarabunPSK" w:eastAsia="TH SarabunPSK" w:hAnsi="TH SarabunPSK" w:cs="TH SarabunPSK"/>
          <w:bCs/>
          <w:sz w:val="32"/>
          <w:szCs w:val="32"/>
        </w:rPr>
        <w:t>0317</w:t>
      </w:r>
      <w:r w:rsidR="00A03862"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4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>11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  </w:t>
      </w:r>
      <w:r w:rsidR="00A03862" w:rsidRPr="00D058C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การจัดการศูนย์เทคโนโลยีและนวัตกรรมการศึกษา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ab/>
        <w:t>3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(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>3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>0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>6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p w:rsidR="00A03862" w:rsidRPr="00D058C6" w:rsidRDefault="00A03862" w:rsidP="00A03862">
      <w:pPr>
        <w:rPr>
          <w:rFonts w:ascii="TH SarabunPSK" w:hAnsi="TH SarabunPSK" w:cs="TH SarabunPSK"/>
          <w:sz w:val="48"/>
          <w:szCs w:val="48"/>
        </w:rPr>
      </w:pPr>
      <w:r w:rsidRPr="00D058C6">
        <w:rPr>
          <w:rFonts w:ascii="TH SarabunPSK" w:hAnsi="TH SarabunPSK" w:cs="TH SarabunPSK"/>
          <w:sz w:val="32"/>
          <w:szCs w:val="32"/>
        </w:rPr>
        <w:t>Management of Educational Technology and Innovation Center</w:t>
      </w:r>
    </w:p>
    <w:p w:rsidR="007C214F" w:rsidRPr="00D058C6" w:rsidRDefault="007C214F" w:rsidP="007C214F">
      <w:pPr>
        <w:tabs>
          <w:tab w:val="left" w:pos="284"/>
          <w:tab w:val="left" w:pos="1134"/>
          <w:tab w:val="left" w:pos="819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:rsidR="000A566E" w:rsidRPr="00D058C6" w:rsidRDefault="000A566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ab/>
      </w:r>
      <w:r w:rsidR="0014264E" w:rsidRPr="00D058C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D058C6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D058C6" w:rsidRDefault="0014264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A566E" w:rsidRPr="00D058C6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D058C6">
        <w:rPr>
          <w:rFonts w:ascii="TH SarabunPSK" w:hAnsi="TH SarabunPSK" w:cs="TH SarabunPSK"/>
          <w:sz w:val="32"/>
          <w:szCs w:val="32"/>
          <w:cs/>
        </w:rPr>
        <w:t>-</w:t>
      </w:r>
    </w:p>
    <w:p w:rsidR="00A03862" w:rsidRPr="00D058C6" w:rsidRDefault="009563DC" w:rsidP="00A03862">
      <w:pPr>
        <w:autoSpaceDE w:val="0"/>
        <w:autoSpaceDN w:val="0"/>
        <w:adjustRightInd w:val="0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4264E" w:rsidRPr="00D058C6">
        <w:rPr>
          <w:rFonts w:ascii="TH SarabunPSK" w:eastAsia="TH SarabunPSK" w:hAnsi="TH SarabunPSK" w:cs="TH SarabunPSK"/>
          <w:sz w:val="32"/>
          <w:szCs w:val="32"/>
        </w:rPr>
        <w:tab/>
      </w:r>
      <w:r w:rsidR="00A03862"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 การจัดการศูนย์เทคโนโลยีและนวัตกรรมการศึกษา ประเภทของแหล่งทรัพยากรการเรียนรู้  โครงสร้างและการจัดการ บทบาท หน้าที่ ความรับผิดชอบ ภาวะผู้นำ กระบวนการในการนิเทศสื่อการศึกษา ตลอดจนการออกแบบศูนย์เทคโนโลยีและนวัตกรรมการศึกษาที่เหมาะสมกับท้องถิ่น</w:t>
      </w:r>
      <w:r w:rsidR="007C214F" w:rsidRPr="00D058C6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7C214F" w:rsidRPr="00D058C6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:rsidR="00A03862" w:rsidRPr="00D058C6" w:rsidRDefault="00A03862" w:rsidP="00A03862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7C214F" w:rsidRPr="00D058C6" w:rsidRDefault="00A03862" w:rsidP="00A03862">
      <w:pPr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>Principles, concepts, theories and diffusion of innovations and educational technologies; management of educational technology and innovation center; types of learning resources; structures and management; roles, responsibilities, leadership, supervision processes of instructional instruments, as well as designing of educational technology and innovation center which is suitable for locality</w:t>
      </w:r>
    </w:p>
    <w:p w:rsidR="000A566E" w:rsidRPr="00D058C6" w:rsidRDefault="000A566E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D058C6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D058C6" w:rsidRDefault="00E42B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E42B1E" w:rsidRDefault="00E42B1E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D058C6" w:rsidRDefault="00E42B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E42B1E" w:rsidRDefault="00E42B1E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D058C6" w:rsidRDefault="00E42B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E42B1E" w:rsidRDefault="00E42B1E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D058C6" w:rsidRDefault="00E42B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E42B1E" w:rsidRDefault="00E42B1E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D058C6" w:rsidRDefault="007C214F" w:rsidP="007C214F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sym w:font="Wingdings 2" w:char="F052"/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D058C6" w:rsidRDefault="00E42B1E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E42B1E" w:rsidRDefault="00E42B1E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324839" w:rsidRPr="00D058C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C214F" w:rsidRPr="00D058C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24839"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D058C6" w:rsidRDefault="00E42B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E42B1E" w:rsidRDefault="00E42B1E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D058C6" w:rsidRDefault="00E42B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E42B1E" w:rsidRDefault="00E42B1E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D058C6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D058C6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>ผศ</w:t>
      </w:r>
      <w:r w:rsidR="00022721" w:rsidRPr="00D058C6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D058C6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>ผศ</w:t>
      </w:r>
      <w:r w:rsidR="00022721" w:rsidRPr="00D058C6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D058C6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D058C6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 w:rsidR="00E42B1E">
        <w:rPr>
          <w:rFonts w:ascii="TH SarabunPSK" w:hAnsi="TH SarabunPSK" w:cs="TH SarabunPSK"/>
          <w:sz w:val="32"/>
          <w:szCs w:val="32"/>
        </w:rPr>
        <w:t>4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A03862" w:rsidRPr="00D058C6">
        <w:rPr>
          <w:rFonts w:ascii="TH SarabunPSK" w:hAnsi="TH SarabunPSK" w:cs="TH SarabunPSK"/>
          <w:sz w:val="32"/>
          <w:szCs w:val="32"/>
        </w:rPr>
        <w:t>4</w:t>
      </w:r>
    </w:p>
    <w:p w:rsidR="003E52B2" w:rsidRPr="00D058C6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E42B1E" w:rsidRDefault="00E42B1E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ระบบการเรียนการสอนออนไลน์</w:t>
      </w:r>
      <w:r>
        <w:rPr>
          <w:rFonts w:ascii="TH SarabunPSK" w:hAnsi="TH SarabunPSK" w:cs="TH SarabunPSK"/>
          <w:sz w:val="32"/>
          <w:szCs w:val="32"/>
        </w:rPr>
        <w:t xml:space="preserve">,  </w:t>
      </w: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2E587C" w:rsidRPr="00D058C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Pr="00D058C6" w:rsidRDefault="00503BFF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>2</w:t>
      </w:r>
      <w:r w:rsidR="007C214F" w:rsidRPr="00D058C6">
        <w:rPr>
          <w:rFonts w:ascii="TH SarabunPSK" w:hAnsi="TH SarabunPSK" w:cs="TH SarabunPSK"/>
          <w:sz w:val="32"/>
          <w:szCs w:val="32"/>
        </w:rPr>
        <w:t>5</w:t>
      </w:r>
      <w:r w:rsidR="00904D42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2B1E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58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42B1E">
        <w:rPr>
          <w:rFonts w:ascii="TH SarabunPSK" w:hAnsi="TH SarabunPSK" w:cs="TH SarabunPSK"/>
          <w:sz w:val="32"/>
          <w:szCs w:val="32"/>
          <w:cs/>
        </w:rPr>
        <w:t>4</w:t>
      </w:r>
    </w:p>
    <w:p w:rsidR="00030488" w:rsidRPr="00D058C6" w:rsidRDefault="000304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D058C6" w:rsidRDefault="00213C2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D058C6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Pr="00D058C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D058C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6775C" w:rsidRPr="00D058C6" w:rsidRDefault="00D058C6" w:rsidP="00D058C6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D6775C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</w:r>
    </w:p>
    <w:p w:rsidR="00D058C6" w:rsidRDefault="00D058C6" w:rsidP="00D058C6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030488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42B1E">
        <w:rPr>
          <w:rFonts w:ascii="TH SarabunPSK" w:eastAsia="TH SarabunPSK" w:hAnsi="TH SarabunPSK" w:cs="TH SarabunPSK" w:hint="cs"/>
          <w:sz w:val="32"/>
          <w:szCs w:val="32"/>
          <w:cs/>
        </w:rPr>
        <w:t>วิเคราะห์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 xml:space="preserve">การจัดการศูนย์เทคโนโลยีและนวัตกรรมการศึกษา </w:t>
      </w:r>
    </w:p>
    <w:p w:rsidR="004D587C" w:rsidRPr="00D058C6" w:rsidRDefault="00E42B1E" w:rsidP="00B32D88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8C6">
        <w:rPr>
          <w:rFonts w:ascii="TH SarabunPSK" w:hAnsi="TH SarabunPSK" w:cs="TH SarabunPSK" w:hint="cs"/>
          <w:sz w:val="32"/>
          <w:szCs w:val="32"/>
          <w:cs/>
        </w:rPr>
        <w:t>3.  วิเคราะห์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 xml:space="preserve">ประเภทของแหล่งทรัพยากรการเรียนรู้  โครงสร้างและการจัดการ บทบาท หน้าที่ ความรับผิดชอบ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ภาวะผู้นำ </w:t>
      </w:r>
      <w:r w:rsidR="00D058C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058C6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นิเทศสื่อการศึกษา</w:t>
      </w:r>
    </w:p>
    <w:p w:rsidR="004D587C" w:rsidRPr="00976082" w:rsidRDefault="00D058C6" w:rsidP="004D587C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621AD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ประยุกต์</w:t>
      </w:r>
      <w:r w:rsidR="007C214F" w:rsidRPr="00D058C6">
        <w:rPr>
          <w:rFonts w:ascii="TH SarabunPSK" w:eastAsia="TH SarabunPSK" w:hAnsi="TH SarabunPSK" w:cs="TH SarabunPSK"/>
          <w:sz w:val="32"/>
          <w:szCs w:val="32"/>
          <w:cs/>
        </w:rPr>
        <w:t>หลักการและทฤษฎี</w:t>
      </w:r>
      <w:r w:rsidR="004D587C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กระบวนการในการนิเทศสื่อการศึกษา ตลอดจนการออกแบบศูนย์เทคโนโลยีและนวัตกรรมการศึกษาที่เหมาะสมกับท้องถิ่น</w:t>
      </w:r>
    </w:p>
    <w:p w:rsidR="00D6775C" w:rsidRPr="00976082" w:rsidRDefault="00976082" w:rsidP="00976082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5.</w:t>
      </w:r>
      <w:r w:rsidR="00D6775C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75C" w:rsidRPr="00D058C6">
        <w:rPr>
          <w:rFonts w:ascii="TH SarabunPSK" w:eastAsia="TH SarabunPSK" w:hAnsi="TH SarabunPSK" w:cs="TH SarabunPSK"/>
          <w:sz w:val="32"/>
          <w:szCs w:val="32"/>
          <w:cs/>
        </w:rPr>
        <w:t>วิเคราะห์และใช้วิจารณญาณในการตัดสินเกี่ยวกับการจัดการ</w:t>
      </w:r>
      <w:r w:rsidRPr="00976082">
        <w:rPr>
          <w:rFonts w:ascii="TH SarabunPSK" w:hAnsi="TH SarabunPSK" w:cs="TH SarabunPSK"/>
          <w:sz w:val="32"/>
          <w:szCs w:val="32"/>
          <w:cs/>
        </w:rPr>
        <w:t>ศูนย์เทคโนโลยีและนวัตกรรมการศึกษา</w:t>
      </w:r>
      <w:r w:rsidRPr="0097608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:rsidR="00D6775C" w:rsidRPr="00D058C6" w:rsidRDefault="00976082" w:rsidP="00976082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="00D6775C" w:rsidRPr="00D058C6">
        <w:rPr>
          <w:rFonts w:ascii="TH SarabunPSK" w:hAnsi="TH SarabunPSK" w:cs="TH SarabunPSK"/>
          <w:sz w:val="32"/>
          <w:szCs w:val="32"/>
          <w:cs/>
        </w:rPr>
        <w:t xml:space="preserve"> ความสัมพันธ์ระหว่างบุคคลและความรับผิดชอบ</w:t>
      </w:r>
      <w:r w:rsidR="00D6775C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ทั้งในฐานะผู้นำและสมาชิกของกลุ่ม</w:t>
      </w:r>
    </w:p>
    <w:p w:rsidR="00826473" w:rsidRPr="00D058C6" w:rsidRDefault="00D6775C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6082">
        <w:rPr>
          <w:rFonts w:ascii="TH SarabunPSK" w:hAnsi="TH SarabunPSK" w:cs="TH SarabunPSK"/>
          <w:sz w:val="32"/>
          <w:szCs w:val="32"/>
          <w:cs/>
        </w:rPr>
        <w:t xml:space="preserve">       7</w:t>
      </w:r>
      <w:r w:rsidRPr="00D058C6">
        <w:rPr>
          <w:rFonts w:ascii="TH SarabunPSK" w:hAnsi="TH SarabunPSK" w:cs="TH SarabunPSK"/>
          <w:sz w:val="32"/>
          <w:szCs w:val="32"/>
          <w:cs/>
        </w:rPr>
        <w:t>. วิเคราะห์เชิงตัวเลข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58C6">
        <w:rPr>
          <w:rFonts w:ascii="TH SarabunPSK" w:hAnsi="TH SarabunPSK" w:cs="TH SarabunPSK"/>
          <w:sz w:val="32"/>
          <w:szCs w:val="32"/>
          <w:cs/>
        </w:rPr>
        <w:t>การสื่อสาร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58C6">
        <w:rPr>
          <w:rFonts w:ascii="TH SarabunPSK" w:hAnsi="TH SarabunPSK" w:cs="TH SarabunPSK"/>
          <w:sz w:val="32"/>
          <w:szCs w:val="32"/>
          <w:cs/>
        </w:rPr>
        <w:t>และเทคโนโลยีสารสนเทศ</w:t>
      </w:r>
    </w:p>
    <w:p w:rsidR="00D6775C" w:rsidRPr="00D058C6" w:rsidRDefault="00D6775C" w:rsidP="00056156">
      <w:pPr>
        <w:ind w:left="0" w:firstLine="0"/>
        <w:jc w:val="left"/>
        <w:rPr>
          <w:rFonts w:ascii="TH SarabunPSK" w:eastAsia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587C" w:rsidRPr="00D058C6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7E64E0" w:rsidRPr="00D058C6" w:rsidRDefault="007E64E0" w:rsidP="007E64E0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พัฒนาหลักสูตรให้มีความทันสมัย เป็นไปตามกรอบมาตรฐานคุณวุฒิระดับอุดมศึกษา พ.ศ. </w:t>
      </w:r>
      <w:r w:rsidRPr="00D058C6">
        <w:rPr>
          <w:rFonts w:ascii="TH SarabunPSK" w:hAnsi="TH SarabunPSK" w:cs="TH SarabunPSK"/>
          <w:sz w:val="32"/>
          <w:szCs w:val="32"/>
        </w:rPr>
        <w:t xml:space="preserve">2552 </w:t>
      </w:r>
      <w:r w:rsidRPr="00D058C6">
        <w:rPr>
          <w:rFonts w:ascii="TH SarabunPSK" w:hAnsi="TH SarabunPSK" w:cs="TH SarabunPSK"/>
          <w:sz w:val="32"/>
          <w:szCs w:val="32"/>
          <w:cs/>
        </w:rPr>
        <w:t>เพื่อให้นิสิตมีความรู้และเห็นความสำคัญในการนำหลักการและทฤษฎีต่างๆที่เกี่ยวข้องกับเทคโนโลยีทางการศึกษาและนวัตกรรมการศึกษา และสามารถนำความรู้ไปปรับใช้ในการจัดการเรียนการสอนได้อย่างเหมาะสม สอดคล้องกับยุคปัจจุบันได้อย่างดียิ่ง</w:t>
      </w:r>
    </w:p>
    <w:p w:rsidR="00030488" w:rsidRPr="00D058C6" w:rsidRDefault="0003048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D058C6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D058C6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D058C6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D058C6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D058C6" w:rsidRDefault="007E64E0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45</w:t>
            </w:r>
            <w:r w:rsidR="00056156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D058C6" w:rsidRDefault="00056156" w:rsidP="008D6C1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D058C6" w:rsidRDefault="007E64E0" w:rsidP="008D6C1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D058C6" w:rsidRDefault="007E64E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90</w:t>
            </w:r>
            <w:r w:rsidR="00056156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D058C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E02A07" w:rsidRPr="00D058C6" w:rsidRDefault="00E02A07" w:rsidP="00B307F9">
      <w:pPr>
        <w:ind w:left="0" w:firstLine="0"/>
        <w:jc w:val="left"/>
        <w:rPr>
          <w:rFonts w:ascii="TH SarabunPSK" w:hAnsi="TH SarabunPSK" w:cs="TH SarabunPSK" w:hint="cs"/>
          <w:sz w:val="32"/>
          <w:szCs w:val="32"/>
          <w:cs/>
        </w:rPr>
      </w:pPr>
    </w:p>
    <w:p w:rsidR="002E587C" w:rsidRPr="00D058C6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D058C6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8D6C1E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8D6C1E">
        <w:rPr>
          <w:rFonts w:ascii="TH SarabunPSK" w:hAnsi="TH SarabunPSK" w:cs="TH SarabunPSK"/>
          <w:sz w:val="32"/>
          <w:szCs w:val="32"/>
        </w:rPr>
        <w:t>2</w:t>
      </w:r>
      <w:r w:rsidRPr="00D058C6">
        <w:rPr>
          <w:rFonts w:ascii="TH SarabunPSK" w:hAnsi="TH SarabunPSK" w:cs="TH SarabunPSK"/>
          <w:sz w:val="32"/>
          <w:szCs w:val="32"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030488" w:rsidRPr="00D058C6" w:rsidRDefault="0003048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D058C6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D058C6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030488" w:rsidRPr="00D058C6" w:rsidRDefault="0003048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D95C0A" w:rsidRPr="00D058C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030488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0488" w:rsidRPr="00D058C6" w:rsidRDefault="00030488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030488" w:rsidRPr="00D058C6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DC6C77" w:rsidRPr="00D058C6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3574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2A07" w:rsidRPr="00D058C6" w:rsidTr="00E02A07">
        <w:trPr>
          <w:trHeight w:val="244"/>
        </w:trPr>
        <w:tc>
          <w:tcPr>
            <w:tcW w:w="1526" w:type="dxa"/>
            <w:vMerge w:val="restart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.ด้านทักษะการจัดการเรียนรู้</w:t>
            </w:r>
          </w:p>
        </w:tc>
      </w:tr>
      <w:tr w:rsidR="00E02A07" w:rsidRPr="00D058C6" w:rsidTr="00E02A07">
        <w:trPr>
          <w:trHeight w:val="447"/>
        </w:trPr>
        <w:tc>
          <w:tcPr>
            <w:tcW w:w="1526" w:type="dxa"/>
            <w:vMerge/>
          </w:tcPr>
          <w:p w:rsidR="00E02A07" w:rsidRPr="00D058C6" w:rsidRDefault="00E02A07" w:rsidP="00E02A07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6.4</w:t>
            </w:r>
          </w:p>
        </w:tc>
      </w:tr>
      <w:tr w:rsidR="00E02A07" w:rsidRPr="00D058C6" w:rsidTr="00E02A07">
        <w:trPr>
          <w:trHeight w:val="928"/>
        </w:trPr>
        <w:tc>
          <w:tcPr>
            <w:tcW w:w="1526" w:type="dxa"/>
          </w:tcPr>
          <w:p w:rsidR="00E02A07" w:rsidRDefault="00E02A07" w:rsidP="00E02A07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28"/>
              </w:rPr>
            </w:pPr>
            <w:r w:rsidRPr="0075385A">
              <w:rPr>
                <w:rFonts w:ascii="TH SarabunPSK" w:eastAsia="TH SarabunPSK" w:hAnsi="TH SarabunPSK" w:cs="TH SarabunPSK"/>
                <w:sz w:val="28"/>
              </w:rPr>
              <w:t xml:space="preserve">  0317411</w:t>
            </w:r>
          </w:p>
          <w:p w:rsidR="00E02A07" w:rsidRPr="0075385A" w:rsidRDefault="00E02A07" w:rsidP="00E02A07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5385A">
              <w:rPr>
                <w:rFonts w:ascii="TH SarabunPSK" w:eastAsia="TH SarabunPSK" w:hAnsi="TH SarabunPSK" w:cs="TH SarabunPSK"/>
                <w:sz w:val="28"/>
                <w:cs/>
              </w:rPr>
              <w:t>การจัดการ</w:t>
            </w:r>
            <w:r w:rsidRPr="0075385A">
              <w:rPr>
                <w:rFonts w:ascii="TH SarabunPSK" w:hAnsi="TH SarabunPSK" w:cs="TH SarabunPSK"/>
                <w:sz w:val="28"/>
                <w:cs/>
              </w:rPr>
              <w:t>ศูนย์เทคโนโลยีและนวัตกรรมการศึกษา</w:t>
            </w:r>
            <w:r w:rsidRPr="0075385A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07" w:rsidRPr="00D058C6" w:rsidRDefault="00E02A07" w:rsidP="00E02A07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</w:tr>
    </w:tbl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E02A07" w:rsidRDefault="00E02A0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E02A07" w:rsidRPr="00D058C6" w:rsidRDefault="00E02A07" w:rsidP="004C1E83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7E64E0" w:rsidRPr="00D058C6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Pr="00D058C6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Pr="00D058C6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D058C6" w:rsidRDefault="000754A4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D058C6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D058C6">
        <w:rPr>
          <w:rFonts w:ascii="TH SarabunPSK" w:hAnsi="TH SarabunPSK" w:cs="TH SarabunPSK"/>
          <w:sz w:val="32"/>
          <w:szCs w:val="32"/>
          <w:cs/>
        </w:rPr>
        <w:t>.2)</w:t>
      </w:r>
    </w:p>
    <w:p w:rsidR="00DC6C77" w:rsidRPr="00D058C6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7E64E0" w:rsidRPr="00D058C6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11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045"/>
        <w:gridCol w:w="3050"/>
        <w:gridCol w:w="2620"/>
      </w:tblGrid>
      <w:tr w:rsidR="00D213F7" w:rsidRPr="00D058C6" w:rsidTr="00E02A07">
        <w:trPr>
          <w:trHeight w:val="452"/>
          <w:tblHeader/>
        </w:trPr>
        <w:tc>
          <w:tcPr>
            <w:tcW w:w="3441" w:type="dxa"/>
            <w:gridSpan w:val="2"/>
            <w:vAlign w:val="center"/>
          </w:tcPr>
          <w:p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050" w:type="dxa"/>
            <w:vAlign w:val="center"/>
          </w:tcPr>
          <w:p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620" w:type="dxa"/>
            <w:vAlign w:val="center"/>
          </w:tcPr>
          <w:p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D213F7" w:rsidRPr="00D058C6" w:rsidTr="00E02A07">
        <w:trPr>
          <w:trHeight w:val="97"/>
        </w:trPr>
        <w:tc>
          <w:tcPr>
            <w:tcW w:w="3441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050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20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580166" w:rsidP="007E64E0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F519F0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050" w:type="dxa"/>
            <w:vMerge w:val="restart"/>
          </w:tcPr>
          <w:p w:rsidR="00415847" w:rsidRPr="00D058C6" w:rsidRDefault="00415847" w:rsidP="00415847">
            <w:pPr>
              <w:ind w:left="0" w:hanging="10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สอดแทรกความมีวินัย ใฝ่รู้ ความซื่อสัตย์ในระหว่างการสอนทุกครั้ง</w:t>
            </w:r>
          </w:p>
          <w:p w:rsidR="00415847" w:rsidRPr="00D058C6" w:rsidRDefault="00415847" w:rsidP="00415847">
            <w:pPr>
              <w:ind w:left="0" w:firstLine="0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.ให้ผู้เรียนได้ตระหนักถึงจริยธรรมในตนเองเมื่อเข้าร่วมกิจกรรมการเรียนการสอน</w:t>
            </w:r>
          </w:p>
          <w:p w:rsidR="00580166" w:rsidRPr="00D058C6" w:rsidRDefault="00415847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ผู้เรียนปฏิบัติตนอยู่ในระเบียบข้อตกลงร่วมของรายวิชาอย่างเคร่งครัด</w:t>
            </w:r>
          </w:p>
        </w:tc>
        <w:tc>
          <w:tcPr>
            <w:tcW w:w="2620" w:type="dxa"/>
            <w:vMerge w:val="restart"/>
          </w:tcPr>
          <w:p w:rsidR="00287758" w:rsidRPr="00D058C6" w:rsidRDefault="00415847" w:rsidP="0041584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ประเมินจากพฤติกรรมในชั้นเรียนการมีส่วนร่วม และความกระตือรือร้นด้านวิชาการของผู้เรียนนอกชั้นเรียน</w:t>
            </w: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7E64E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580166" w:rsidP="006270BD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E64E0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05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7E64E0" w:rsidP="0028775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      </w:r>
          </w:p>
        </w:tc>
        <w:tc>
          <w:tcPr>
            <w:tcW w:w="305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97"/>
        </w:trPr>
        <w:tc>
          <w:tcPr>
            <w:tcW w:w="3441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050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20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D058C6" w:rsidRDefault="0041584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6270BD" w:rsidRPr="00D058C6" w:rsidRDefault="00252A76" w:rsidP="00FD6703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</w:t>
            </w:r>
            <w:proofErr w:type="spellStart"/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050" w:type="dxa"/>
            <w:vMerge w:val="restart"/>
          </w:tcPr>
          <w:p w:rsidR="00415847" w:rsidRPr="00D058C6" w:rsidRDefault="00415847" w:rsidP="00AA4556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252A76" w:rsidRPr="00D058C6" w:rsidRDefault="00415847" w:rsidP="00AA45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-การบรรยายประกอบสื่อ การอภิปราย ซักถาม และแสดงความคิดเห็นร่วมกันในชั้นเรียน การศึกษาค้นคว้าทำรายงานตามหัวข้อที่สนใจหรือได้รับมอบหมาย การนำเสนอผลงาน</w:t>
            </w:r>
          </w:p>
        </w:tc>
        <w:tc>
          <w:tcPr>
            <w:tcW w:w="2620" w:type="dxa"/>
            <w:vMerge w:val="restart"/>
          </w:tcPr>
          <w:p w:rsidR="00252A76" w:rsidRPr="00D058C6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ประเมินจากการร่วมแสดงความคิดเห็นและอภิปรายซักถาม การทำรายงานและการนำเสนอรายงาน ผลงานปฏิบัติ และคะแนนสอบข้อเขียนปลายภาคเรียน</w:t>
            </w: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170AD9" w:rsidP="00FD6703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 w:rsidR="00B32D88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B32D88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การความรู้ในศาสตร์สาขาวิชาต่าง ๆ ไปใช้ในการดำรงชีวิตและประกอบวิชาชีพอย่างมีประสิทธิภาพ และสามารถ</w:t>
            </w:r>
            <w:proofErr w:type="spellStart"/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บูรณา</w:t>
            </w:r>
            <w:proofErr w:type="spellEnd"/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การความรู้ในด้านเทคโนโลยีและสื่อสารการศึกษากับความรู้ในศาสตร์อื่น ๆ</w:t>
            </w:r>
          </w:p>
        </w:tc>
        <w:tc>
          <w:tcPr>
            <w:tcW w:w="305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55353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55353" w:rsidRPr="00D058C6" w:rsidRDefault="00904D42" w:rsidP="00415847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050" w:type="dxa"/>
            <w:vMerge/>
          </w:tcPr>
          <w:p w:rsidR="00855353" w:rsidRPr="00D058C6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855353" w:rsidRPr="00D058C6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6270BD" w:rsidRPr="00D058C6" w:rsidRDefault="00580166" w:rsidP="00415847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855353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="00904D42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05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7227A" w:rsidRPr="00D058C6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D7227A" w:rsidRPr="00D058C6" w:rsidRDefault="00D7227A" w:rsidP="00FD6703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050" w:type="dxa"/>
          </w:tcPr>
          <w:p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</w:tcPr>
          <w:p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7227A" w:rsidRPr="00D058C6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D7227A" w:rsidRPr="00D058C6" w:rsidRDefault="00D7227A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 w:rsidR="0044245C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A07205" w:rsidRPr="00D058C6" w:rsidRDefault="00A07205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0" w:type="dxa"/>
          </w:tcPr>
          <w:p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</w:tcPr>
          <w:p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97"/>
        </w:trPr>
        <w:tc>
          <w:tcPr>
            <w:tcW w:w="3441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050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20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D058C6" w:rsidRDefault="00415847" w:rsidP="00736A8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170AD9" w:rsidRPr="00D058C6" w:rsidRDefault="00D213F7" w:rsidP="00D213F7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มีความรู้ความเข้าใจเกี่ยวกับหลักและกระบวนการคิดแบบต่าง ๆ</w:t>
            </w:r>
          </w:p>
        </w:tc>
        <w:tc>
          <w:tcPr>
            <w:tcW w:w="3050" w:type="dxa"/>
            <w:vMerge w:val="restart"/>
          </w:tcPr>
          <w:p w:rsidR="00252A76" w:rsidRPr="00D058C6" w:rsidRDefault="007B5A2F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hAnsi="TH SarabunPSK" w:cs="TH SarabunPSK"/>
                <w:cs/>
              </w:rPr>
              <w:t>-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ใช้กระบวนการกลุ่มในการอภิปราย สะท้อนความคิด การคิดวิเคราะห์ สังเคราะห์ การทำแฟ้มสะสมผลงาน</w:t>
            </w:r>
          </w:p>
        </w:tc>
        <w:tc>
          <w:tcPr>
            <w:tcW w:w="2620" w:type="dxa"/>
            <w:vMerge w:val="restart"/>
          </w:tcPr>
          <w:p w:rsidR="00252A76" w:rsidRPr="00D058C6" w:rsidRDefault="00415847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-ประเมินจากการแสดงความคิดเห็นและการอภิปราย รายงานบุคคลและรายงานกลุ่ม และนำเสนอหน้าชั้นเรียน</w:t>
            </w: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D213F7" w:rsidP="0041584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3.2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05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D213F7" w:rsidP="00415847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05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213F7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D213F7" w:rsidRPr="00D058C6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050" w:type="dxa"/>
          </w:tcPr>
          <w:p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620" w:type="dxa"/>
          </w:tcPr>
          <w:p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97"/>
        </w:trPr>
        <w:tc>
          <w:tcPr>
            <w:tcW w:w="3441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050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20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152270" w:rsidRPr="00D058C6" w:rsidRDefault="006E508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152270" w:rsidRPr="00D058C6" w:rsidRDefault="00D213F7" w:rsidP="00415847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050" w:type="dxa"/>
            <w:vMerge w:val="restart"/>
          </w:tcPr>
          <w:p w:rsidR="00152270" w:rsidRPr="00D058C6" w:rsidRDefault="003F6CD9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โครงการและกิจกรรมต่าง ๆ</w:t>
            </w:r>
          </w:p>
        </w:tc>
        <w:tc>
          <w:tcPr>
            <w:tcW w:w="2620" w:type="dxa"/>
            <w:vMerge w:val="restart"/>
          </w:tcPr>
          <w:p w:rsidR="00552C9C" w:rsidRPr="00D058C6" w:rsidRDefault="00552C9C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- 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:rsidR="00152270" w:rsidRPr="00D058C6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152270" w:rsidRPr="00D058C6" w:rsidRDefault="00D213F7" w:rsidP="00415847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สามารถสร้างมนุษย์สัมพันธ์ที่ดี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050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152270" w:rsidRPr="00D058C6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050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2579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</w:tcBorders>
          </w:tcPr>
          <w:p w:rsidR="00152270" w:rsidRPr="00D058C6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050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97"/>
        </w:trPr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D058C6" w:rsidRDefault="00800373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252A76" w:rsidRPr="00D058C6" w:rsidRDefault="00D213F7" w:rsidP="00D213F7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      </w:r>
            <w:r w:rsidR="000C14C6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ะ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050" w:type="dxa"/>
            <w:vMerge w:val="restart"/>
          </w:tcPr>
          <w:p w:rsidR="00252A76" w:rsidRPr="00D058C6" w:rsidRDefault="000C14C6" w:rsidP="000C14C6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  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</w:t>
            </w:r>
          </w:p>
        </w:tc>
        <w:tc>
          <w:tcPr>
            <w:tcW w:w="2620" w:type="dxa"/>
            <w:vMerge w:val="restart"/>
          </w:tcPr>
          <w:p w:rsidR="00552C9C" w:rsidRPr="00D058C6" w:rsidRDefault="00552C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:rsidR="00252A76" w:rsidRPr="00D058C6" w:rsidRDefault="00552C9C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580166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580166" w:rsidRPr="00D058C6" w:rsidRDefault="00D213F7" w:rsidP="00244F24">
            <w:pPr>
              <w:tabs>
                <w:tab w:val="left" w:pos="1276"/>
              </w:tabs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="00244F2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</w:t>
            </w:r>
            <w:r w:rsidR="00244F2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050" w:type="dxa"/>
            <w:vMerge/>
            <w:tcBorders>
              <w:bottom w:val="single" w:sz="4" w:space="0" w:color="000000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  <w:tcBorders>
              <w:bottom w:val="single" w:sz="4" w:space="0" w:color="000000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E02A07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D213F7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D213F7" w:rsidRPr="00D058C6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244F2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050" w:type="dxa"/>
            <w:vMerge/>
            <w:tcBorders>
              <w:bottom w:val="single" w:sz="4" w:space="0" w:color="000000"/>
            </w:tcBorders>
          </w:tcPr>
          <w:p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  <w:tcBorders>
              <w:bottom w:val="single" w:sz="4" w:space="0" w:color="000000"/>
            </w:tcBorders>
          </w:tcPr>
          <w:p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:rsidTr="00E02A07">
        <w:trPr>
          <w:trHeight w:val="97"/>
        </w:trPr>
        <w:tc>
          <w:tcPr>
            <w:tcW w:w="3441" w:type="dxa"/>
            <w:gridSpan w:val="2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6. ด้านทักษะการจัดการเรียนรู้</w:t>
            </w:r>
          </w:p>
        </w:tc>
        <w:tc>
          <w:tcPr>
            <w:tcW w:w="3050" w:type="dxa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20" w:type="dxa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82C34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782C34" w:rsidRPr="00D058C6" w:rsidRDefault="00782C34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782C34" w:rsidRPr="00D058C6" w:rsidRDefault="00782C34" w:rsidP="0062546A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3050" w:type="dxa"/>
            <w:vMerge w:val="restart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การเรียนรู้จากประสบการณ์ตรงผ่านการสอนของผู้สอนด้วยวิธีที่หลากหลาย เช่น การศึกษากรณี ตัวอย่าง    การออกแบบ นวัตกรรมและผลิตสื่อเพื่อการเรียนรู้ รวมทั้งการ</w:t>
            </w:r>
            <w:proofErr w:type="spellStart"/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สื่อไปใช้ในสถานการณ์จริง </w:t>
            </w:r>
          </w:p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การเรียนรู้จากตัวแบบในการออกแบบนวัตกรรม และผลิตสื่อเพื่อการเรียนรู้ การใช้เทคโนโลยีในการสืบค้น และสื่อสาร  </w:t>
            </w:r>
          </w:p>
        </w:tc>
        <w:tc>
          <w:tcPr>
            <w:tcW w:w="2620" w:type="dxa"/>
            <w:vMerge w:val="restart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  สังเกตพฤติกรรมการเรียนรู้และพัฒนาการ ทางด้าน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ทักษะการออกแบบนวัตกรรมและผลิตสื่อเพื่อ การเรียนรู้ </w:t>
            </w:r>
          </w:p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ประเมินจากการ </w:t>
            </w:r>
            <w:proofErr w:type="spellStart"/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สื่อไปใช้ในสถานการจริง </w:t>
            </w:r>
          </w:p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782C34" w:rsidRPr="00D058C6" w:rsidTr="00E02A07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782C34" w:rsidRPr="00D058C6" w:rsidRDefault="00782C34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782C34" w:rsidRPr="00D058C6" w:rsidRDefault="00782C34" w:rsidP="0062546A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ออกแบบปฏิบัติการสอน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เพื่อพัฒนาศักยภาพของผู้เรียนได้อย่างเหมาะสมตามความความแตกต่างระหว่างบุคคล</w:t>
            </w:r>
          </w:p>
        </w:tc>
        <w:tc>
          <w:tcPr>
            <w:tcW w:w="3050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:rsidTr="00E02A07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782C34" w:rsidRPr="00D058C6" w:rsidRDefault="00800373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782C34" w:rsidRPr="00D058C6" w:rsidRDefault="00782C34" w:rsidP="0062546A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สามารถสร้างสรรค์สภาพแวดล้อมทางกายภาพ และบรรยากาศการเรียนรู้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ที่อบอุ่นมั่นคง ปลอดภัย</w:t>
            </w:r>
          </w:p>
        </w:tc>
        <w:tc>
          <w:tcPr>
            <w:tcW w:w="3050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:rsidTr="00E02A07">
        <w:trPr>
          <w:trHeight w:val="805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782C34" w:rsidRPr="00D058C6" w:rsidRDefault="00800373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</w:tcBorders>
          </w:tcPr>
          <w:p w:rsidR="00782C34" w:rsidRPr="00D058C6" w:rsidRDefault="00782C34" w:rsidP="0062546A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ตระหนักถึงคุณค่าของการ</w:t>
            </w:r>
            <w:proofErr w:type="spellStart"/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มาใช้ในการพัฒนาศักยภาพของผู้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เรียนได้อย่างเหมาะสมตามความแตกต่างระหว่างบุคคล</w:t>
            </w:r>
          </w:p>
        </w:tc>
        <w:tc>
          <w:tcPr>
            <w:tcW w:w="3050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20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782C34" w:rsidRPr="00D058C6" w:rsidRDefault="00782C34" w:rsidP="00782C3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D058C6" w:rsidRDefault="00BE24F9" w:rsidP="00B813CD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BE24F9" w:rsidRPr="00D058C6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D058C6" w:rsidRDefault="005E0825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52"/>
        <w:gridCol w:w="924"/>
        <w:gridCol w:w="885"/>
        <w:gridCol w:w="1972"/>
        <w:gridCol w:w="1272"/>
      </w:tblGrid>
      <w:tr w:rsidR="00252A76" w:rsidRPr="00D058C6" w:rsidTr="00205076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452" w:type="dxa"/>
            <w:vMerge w:val="restart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D058C6" w:rsidTr="00205076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D058C6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D058C6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D058C6" w:rsidTr="00205076">
        <w:tc>
          <w:tcPr>
            <w:tcW w:w="1101" w:type="dxa"/>
            <w:shd w:val="clear" w:color="auto" w:fill="auto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6738F1" w:rsidRPr="00D058C6" w:rsidRDefault="007B0E96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proofErr w:type="spellStart"/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252A76" w:rsidRPr="00205076" w:rsidRDefault="00552C9C" w:rsidP="003959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B87DB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1B311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</w:t>
            </w:r>
            <w:r w:rsidR="0020507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เทคโนโลยีการศึกษา และ</w:t>
            </w:r>
            <w:r w:rsidR="0039599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ศูนย์เทคโนโลยีและนวัตกรรมเพื่อการศึกษา </w:t>
            </w:r>
            <w:r w:rsidR="00B813CD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E5391D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Pr="00D058C6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FE4F09" w:rsidRPr="00D058C6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252A76" w:rsidRPr="00D058C6" w:rsidRDefault="00FE4F09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66656" w:rsidRPr="00D058C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ผศ</w:t>
            </w:r>
            <w:r w:rsidR="006738F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D058C6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D058C6" w:rsidTr="00205076">
        <w:tc>
          <w:tcPr>
            <w:tcW w:w="1101" w:type="dxa"/>
            <w:shd w:val="clear" w:color="auto" w:fill="auto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B813CD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-3</w:t>
            </w:r>
          </w:p>
        </w:tc>
        <w:tc>
          <w:tcPr>
            <w:tcW w:w="3452" w:type="dxa"/>
            <w:shd w:val="clear" w:color="auto" w:fill="auto"/>
          </w:tcPr>
          <w:p w:rsidR="00B87DB0" w:rsidRPr="00D058C6" w:rsidRDefault="00B813CD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39599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การแพร่กระจายเทคโนโลยีและนวัตกรรมการศึกษา</w:t>
            </w:r>
          </w:p>
          <w:p w:rsidR="00252A76" w:rsidRPr="00D058C6" w:rsidRDefault="00252A76" w:rsidP="00B87DB0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A389D" w:rsidRDefault="00CA389D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252A76" w:rsidRPr="00D058C6" w:rsidRDefault="00FE4F09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  <w:r w:rsidR="00CA389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  <w:p w:rsidR="00395991" w:rsidRPr="00D058C6" w:rsidRDefault="00395991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-แลกเปลี่ยนเรียนรู้</w:t>
            </w:r>
          </w:p>
        </w:tc>
        <w:tc>
          <w:tcPr>
            <w:tcW w:w="1272" w:type="dxa"/>
            <w:shd w:val="clear" w:color="auto" w:fill="auto"/>
          </w:tcPr>
          <w:p w:rsidR="00D66656" w:rsidRPr="00D058C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ผศ</w:t>
            </w:r>
            <w:r w:rsidR="006738F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D058C6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452" w:type="dxa"/>
            <w:shd w:val="clear" w:color="auto" w:fill="auto"/>
          </w:tcPr>
          <w:p w:rsidR="00B813CD" w:rsidRPr="00D058C6" w:rsidRDefault="00B813CD" w:rsidP="00141EAD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8493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 ทฤษฎี </w:t>
            </w:r>
            <w:r w:rsidR="0039599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การจัดการศูนย์เทคโนโลยีและนวัตกรรมการศึกษา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A389D" w:rsidRDefault="00CA389D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B813CD" w:rsidRPr="00D058C6" w:rsidRDefault="00B813CD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-บรรยายประกอบการใช้สื่อ </w:t>
            </w:r>
            <w:r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B813CD" w:rsidRPr="00D058C6" w:rsidRDefault="00CA389D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813CD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-7</w:t>
            </w:r>
          </w:p>
        </w:tc>
        <w:tc>
          <w:tcPr>
            <w:tcW w:w="3452" w:type="dxa"/>
            <w:shd w:val="clear" w:color="auto" w:fill="auto"/>
          </w:tcPr>
          <w:p w:rsidR="00395991" w:rsidRPr="00D058C6" w:rsidRDefault="00CA389D" w:rsidP="00CA389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-โครงสร้างและ</w:t>
            </w:r>
            <w:r w:rsidR="0039599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 บทบาท หน้าที่ ความรับผิดชอบ</w:t>
            </w:r>
            <w:r w:rsidR="00395991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 w:rsidR="00395991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</w:p>
          <w:p w:rsidR="00395991" w:rsidRPr="00D058C6" w:rsidRDefault="00395991" w:rsidP="00CA389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391D" w:rsidRPr="00D058C6" w:rsidRDefault="00E5391D" w:rsidP="00CA389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-บรรยายประกอบการใช้สื่อ </w:t>
            </w:r>
          </w:p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CA389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</w:p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452" w:type="dxa"/>
            <w:shd w:val="clear" w:color="auto" w:fill="auto"/>
          </w:tcPr>
          <w:p w:rsidR="00B813CD" w:rsidRPr="00D058C6" w:rsidRDefault="00395991" w:rsidP="0039599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-ภาวะผู้นำ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F2F2F2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5" w:type="dxa"/>
            <w:gridSpan w:val="5"/>
            <w:shd w:val="clear" w:color="auto" w:fill="F2F2F2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9A20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452" w:type="dxa"/>
            <w:shd w:val="clear" w:color="auto" w:fill="auto"/>
          </w:tcPr>
          <w:p w:rsidR="00E5391D" w:rsidRPr="00D058C6" w:rsidRDefault="00395991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-ภาวะผู้นำ (ต่อ)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- รายงาน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3452" w:type="dxa"/>
            <w:shd w:val="clear" w:color="auto" w:fill="auto"/>
          </w:tcPr>
          <w:p w:rsidR="00B813CD" w:rsidRPr="00D058C6" w:rsidRDefault="00395991" w:rsidP="00395991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-ประเภทของแหล่งทรัพยากรการเรียนรู้  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-รายงาน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11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452" w:type="dxa"/>
            <w:shd w:val="clear" w:color="auto" w:fill="auto"/>
          </w:tcPr>
          <w:p w:rsidR="00B813CD" w:rsidRPr="00D058C6" w:rsidRDefault="00395991" w:rsidP="00395991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A389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การสำรวจ/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การออกแบบศูนย์เทคโนโลยีและนวัตกรรมการศึกษาที่เหมาะสมกับท้องถิ่น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-รายงาน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D058C6" w:rsidTr="00205076">
        <w:tc>
          <w:tcPr>
            <w:tcW w:w="1101" w:type="dxa"/>
            <w:shd w:val="clear" w:color="auto" w:fill="auto"/>
          </w:tcPr>
          <w:p w:rsidR="00E5391D" w:rsidRPr="00D058C6" w:rsidRDefault="00395991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14-15</w:t>
            </w:r>
          </w:p>
        </w:tc>
        <w:tc>
          <w:tcPr>
            <w:tcW w:w="3452" w:type="dxa"/>
            <w:shd w:val="clear" w:color="auto" w:fill="auto"/>
          </w:tcPr>
          <w:p w:rsidR="00E5391D" w:rsidRPr="00D058C6" w:rsidRDefault="00CA389D" w:rsidP="00B9412B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 w:rsidR="00B8493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กระบวนการในการนิเทศสื่อการศึกษา  </w:t>
            </w:r>
          </w:p>
        </w:tc>
        <w:tc>
          <w:tcPr>
            <w:tcW w:w="924" w:type="dxa"/>
            <w:shd w:val="clear" w:color="auto" w:fill="auto"/>
          </w:tcPr>
          <w:p w:rsidR="00E5391D" w:rsidRPr="00D058C6" w:rsidRDefault="00B8493F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E5391D" w:rsidRPr="00D058C6" w:rsidRDefault="00E5391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E5391D" w:rsidRPr="00D058C6" w:rsidRDefault="00E5391D" w:rsidP="00FE4F09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  <w:r w:rsidR="00CA389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CA389D" w:rsidRDefault="00CA389D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-รายงาน</w:t>
            </w:r>
          </w:p>
          <w:p w:rsidR="00B8493F" w:rsidRPr="00D058C6" w:rsidRDefault="00CA389D" w:rsidP="00FE4F09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E5391D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E5391D" w:rsidRPr="00D058C6" w:rsidRDefault="00E5391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E5391D" w:rsidRPr="00D058C6" w:rsidRDefault="00E5391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D058C6" w:rsidTr="00205076">
        <w:tc>
          <w:tcPr>
            <w:tcW w:w="1101" w:type="dxa"/>
            <w:shd w:val="clear" w:color="auto" w:fill="F2F2F2"/>
          </w:tcPr>
          <w:p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505" w:type="dxa"/>
            <w:gridSpan w:val="5"/>
            <w:shd w:val="clear" w:color="auto" w:fill="F2F2F2"/>
            <w:vAlign w:val="center"/>
          </w:tcPr>
          <w:p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E5391D" w:rsidRPr="00D058C6" w:rsidTr="00D81477">
        <w:tc>
          <w:tcPr>
            <w:tcW w:w="4553" w:type="dxa"/>
            <w:gridSpan w:val="2"/>
            <w:shd w:val="clear" w:color="auto" w:fill="F2F2F2"/>
          </w:tcPr>
          <w:p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E5391D" w:rsidRPr="00D058C6" w:rsidRDefault="00E5391D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E5391D" w:rsidRPr="00D058C6" w:rsidRDefault="00E5391D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E5391D" w:rsidRPr="00D058C6" w:rsidRDefault="00E5391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D058C6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D058C6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D058C6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D058C6" w:rsidTr="00D81477">
        <w:tc>
          <w:tcPr>
            <w:tcW w:w="738" w:type="dxa"/>
            <w:shd w:val="clear" w:color="auto" w:fill="auto"/>
          </w:tcPr>
          <w:p w:rsidR="00252A76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D058C6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:rsidTr="00D81477">
        <w:tc>
          <w:tcPr>
            <w:tcW w:w="738" w:type="dxa"/>
            <w:shd w:val="clear" w:color="auto" w:fill="auto"/>
          </w:tcPr>
          <w:p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D058C6" w:rsidRDefault="00633C39" w:rsidP="00F05C2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05C2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D058C6" w:rsidRDefault="00F05C2F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D058C6" w:rsidRDefault="007F6D54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:rsidTr="00D81477">
        <w:tc>
          <w:tcPr>
            <w:tcW w:w="738" w:type="dxa"/>
            <w:shd w:val="clear" w:color="auto" w:fill="auto"/>
          </w:tcPr>
          <w:p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การรายงาน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D058C6" w:rsidRDefault="00CA389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D058C6" w:rsidRDefault="007F6D54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F22E2F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:rsidTr="00D81477">
        <w:tc>
          <w:tcPr>
            <w:tcW w:w="738" w:type="dxa"/>
            <w:shd w:val="clear" w:color="auto" w:fill="auto"/>
          </w:tcPr>
          <w:p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D058C6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D058C6" w:rsidRDefault="00FE4F0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190" w:type="dxa"/>
            <w:shd w:val="clear" w:color="auto" w:fill="auto"/>
          </w:tcPr>
          <w:p w:rsidR="00633C39" w:rsidRPr="00D058C6" w:rsidRDefault="00F05C2F" w:rsidP="00D666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D058C6" w:rsidRDefault="007F6D54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:rsidTr="00D81477">
        <w:tc>
          <w:tcPr>
            <w:tcW w:w="738" w:type="dxa"/>
            <w:shd w:val="clear" w:color="auto" w:fill="auto"/>
          </w:tcPr>
          <w:p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D058C6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D058C6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33C39" w:rsidRPr="00D058C6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D058C6" w:rsidRDefault="00F05C2F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D058C6" w:rsidRDefault="00FE4F0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EC02FD" w:rsidRPr="00D058C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F57AD" w:rsidRPr="00D058C6" w:rsidTr="00D81477">
        <w:tc>
          <w:tcPr>
            <w:tcW w:w="738" w:type="dxa"/>
            <w:shd w:val="clear" w:color="auto" w:fill="auto"/>
          </w:tcPr>
          <w:p w:rsidR="006F57AD" w:rsidRPr="00D058C6" w:rsidRDefault="006F57AD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6F57AD" w:rsidRPr="00D058C6" w:rsidRDefault="006F57A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6F57AD" w:rsidRPr="00D058C6" w:rsidRDefault="007F6D54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การออกแบบศูนย์เทคโนโลยีการศึกษา</w:t>
            </w:r>
          </w:p>
        </w:tc>
        <w:tc>
          <w:tcPr>
            <w:tcW w:w="1190" w:type="dxa"/>
            <w:shd w:val="clear" w:color="auto" w:fill="auto"/>
          </w:tcPr>
          <w:p w:rsidR="006F57AD" w:rsidRPr="00D058C6" w:rsidRDefault="006F57AD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9-15</w:t>
            </w:r>
          </w:p>
        </w:tc>
        <w:tc>
          <w:tcPr>
            <w:tcW w:w="1589" w:type="dxa"/>
            <w:shd w:val="clear" w:color="auto" w:fill="auto"/>
          </w:tcPr>
          <w:p w:rsidR="006F57AD" w:rsidRPr="00D058C6" w:rsidRDefault="006F57A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D058C6" w:rsidTr="00D81477">
        <w:tc>
          <w:tcPr>
            <w:tcW w:w="8017" w:type="dxa"/>
            <w:gridSpan w:val="4"/>
            <w:shd w:val="clear" w:color="auto" w:fill="auto"/>
          </w:tcPr>
          <w:p w:rsidR="00252A76" w:rsidRPr="00D058C6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0B0562" w:rsidRPr="00D058C6" w:rsidRDefault="000B0562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D058C6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ชัย</w:t>
      </w:r>
      <w:proofErr w:type="spellStart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ยงค์</w:t>
      </w:r>
      <w:proofErr w:type="spellEnd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พรหมวงศ์.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2541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ข).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เอกสารการสอนชุดวิชาการบริหารศูนย์สื่อการศึกษา “หน่วยที่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เทคโนโลยีและสื่อสารการศึกษา”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นนทบุรี: สานักพิมพ์แห่งมหาวิทยาลัยสุโขทัยธรรมาธิราช. 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ชัย</w:t>
      </w:r>
      <w:proofErr w:type="spellStart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ยงค์</w:t>
      </w:r>
      <w:proofErr w:type="spellEnd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พรหมวงศ์.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2541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ค).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เอกสารการสอนชุดวิชาการบริหารศูนย์สื่อการศึกษา “หน่วยที่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องค์กรเทคโนโลยีและสื่อสารการศึกษา”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นนทบุรี: สานักพิมพ์แห่งมหาวิทยาลัยสุโขทัยธรรมาธิราช. 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ไชยยศ เรืองสุวรรณ.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(พิมพ์ครั้งที่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  <w:t>มหาสารคาม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: สานักพิมพ์แห่งมหาวิทยาลัยมหาสารคาม.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พสุ เดชะริ</w:t>
      </w:r>
      <w:proofErr w:type="spellStart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นทร์</w:t>
      </w:r>
      <w:proofErr w:type="spellEnd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กรุงเทพฯ: ฮา</w:t>
      </w:r>
      <w:proofErr w:type="spellStart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ซันพริ้นติ้ง</w:t>
      </w:r>
      <w:proofErr w:type="spellEnd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624F7A" w:rsidRDefault="0062546A" w:rsidP="006A6F3C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มหาวิทยาลัยสุโขทัยธรรมาธิราช. (2550).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</w:t>
      </w:r>
      <w:r w:rsidR="00624F7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วิชาการบริหารศูนย์สื่อการศึกษา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 1-7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:rsidR="006A6F3C" w:rsidRPr="00D058C6" w:rsidRDefault="00624F7A" w:rsidP="006A6F3C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 7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 :  ศูนย์หนังสือมหาวิทยาลัยสุโขทัยธรรมาธิราช.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รังสรรค์ ประเสริฐศรี.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:rsidR="006A6F3C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: สำนักวิชาการ มหาวิทยาลัยธุรกิจ</w:t>
      </w:r>
    </w:p>
    <w:p w:rsidR="0062546A" w:rsidRPr="00D058C6" w:rsidRDefault="0062546A" w:rsidP="006A6F3C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บัณฑิตย์.</w:t>
      </w:r>
    </w:p>
    <w:p w:rsidR="002E587C" w:rsidRPr="00D058C6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D058C6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440C6C" w:rsidRPr="00D058C6" w:rsidRDefault="00440C6C" w:rsidP="00440C6C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proofErr w:type="spellStart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proofErr w:type="spellEnd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ศิลปกรรมพิเศษ </w:t>
      </w:r>
      <w:proofErr w:type="spellStart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proofErr w:type="spellEnd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สัมฤทธิ์.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2551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</w:t>
      </w:r>
    </w:p>
    <w:p w:rsidR="00440C6C" w:rsidRPr="00D058C6" w:rsidRDefault="00440C6C" w:rsidP="00440C6C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ผู้เรียน เป็นศูนย์กลาง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ตรัง : วิทยาลัยบรมราชชนนี. </w:t>
      </w:r>
    </w:p>
    <w:p w:rsidR="00440C6C" w:rsidRPr="00D058C6" w:rsidRDefault="00440C6C" w:rsidP="00440C6C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กรมส่งเสริมการปกครองส่วนท้องถิ่น. (</w:t>
      </w:r>
      <w:proofErr w:type="spellStart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ม.ป.ป</w:t>
      </w:r>
      <w:proofErr w:type="spellEnd"/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มาตรฐานศูนย์การเรียนรู้ชุมชน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กรุงเทพฯ:</w:t>
      </w:r>
    </w:p>
    <w:p w:rsidR="00440C6C" w:rsidRPr="00D058C6" w:rsidRDefault="00440C6C" w:rsidP="00440C6C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  <w:t>กระทรวงมหาดไทย</w:t>
      </w:r>
      <w:r w:rsidRPr="00D058C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</w:p>
    <w:p w:rsidR="00440C6C" w:rsidRPr="00D058C6" w:rsidRDefault="0062546A" w:rsidP="00440C6C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0C6C" w:rsidRPr="00D058C6">
        <w:rPr>
          <w:rFonts w:ascii="TH SarabunPSK" w:hAnsi="TH SarabunPSK" w:cs="TH SarabunPSK"/>
          <w:sz w:val="32"/>
          <w:szCs w:val="32"/>
        </w:rPr>
        <w:t>AECT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40C6C" w:rsidRPr="00D058C6">
        <w:rPr>
          <w:rFonts w:ascii="TH SarabunPSK" w:hAnsi="TH SarabunPSK" w:cs="TH SarabunPSK"/>
          <w:sz w:val="32"/>
          <w:szCs w:val="32"/>
          <w:u w:val="single"/>
          <w:cs/>
        </w:rPr>
        <w:t>ขอบข่ายเทคโนโลยีและสื่อสารการศึกษา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.  สืบค้นเมื่อ 25 กรกฎาคม 25</w:t>
      </w:r>
      <w:r w:rsidR="00440C6C">
        <w:rPr>
          <w:rFonts w:ascii="TH SarabunPSK" w:hAnsi="TH SarabunPSK" w:cs="TH SarabunPSK"/>
          <w:sz w:val="32"/>
          <w:szCs w:val="32"/>
        </w:rPr>
        <w:t>63</w:t>
      </w:r>
      <w:bookmarkStart w:id="1" w:name="_GoBack"/>
      <w:bookmarkEnd w:id="1"/>
      <w:r w:rsidR="00440C6C" w:rsidRPr="00D058C6">
        <w:rPr>
          <w:rFonts w:ascii="TH SarabunPSK" w:hAnsi="TH SarabunPSK" w:cs="TH SarabunPSK"/>
          <w:sz w:val="32"/>
          <w:szCs w:val="32"/>
        </w:rPr>
        <w:t xml:space="preserve">, 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="00440C6C" w:rsidRPr="00D058C6">
        <w:rPr>
          <w:rFonts w:ascii="TH SarabunPSK" w:hAnsi="TH SarabunPSK" w:cs="TH SarabunPSK"/>
          <w:sz w:val="32"/>
          <w:szCs w:val="32"/>
        </w:rPr>
        <w:t>http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="00440C6C" w:rsidRPr="00D058C6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="00440C6C" w:rsidRPr="00D058C6">
        <w:rPr>
          <w:rFonts w:ascii="TH SarabunPSK" w:hAnsi="TH SarabunPSK" w:cs="TH SarabunPSK"/>
          <w:sz w:val="32"/>
          <w:szCs w:val="32"/>
          <w:cs/>
        </w:rPr>
        <w:t>.</w:t>
      </w:r>
      <w:r w:rsidR="00440C6C" w:rsidRPr="00D058C6">
        <w:rPr>
          <w:rFonts w:ascii="TH SarabunPSK" w:hAnsi="TH SarabunPSK" w:cs="TH SarabunPSK"/>
          <w:sz w:val="32"/>
          <w:szCs w:val="32"/>
        </w:rPr>
        <w:t>site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="00440C6C" w:rsidRPr="00D058C6">
        <w:rPr>
          <w:rFonts w:ascii="TH SarabunPSK" w:hAnsi="TH SarabunPSK" w:cs="TH SarabunPSK"/>
          <w:sz w:val="32"/>
          <w:szCs w:val="32"/>
        </w:rPr>
        <w:t>ym</w:t>
      </w:r>
      <w:proofErr w:type="spellEnd"/>
      <w:r w:rsidR="00440C6C" w:rsidRPr="00D058C6">
        <w:rPr>
          <w:rFonts w:ascii="TH SarabunPSK" w:hAnsi="TH SarabunPSK" w:cs="TH SarabunPSK"/>
          <w:sz w:val="32"/>
          <w:szCs w:val="32"/>
          <w:cs/>
        </w:rPr>
        <w:t>.</w:t>
      </w:r>
      <w:r w:rsidR="00440C6C" w:rsidRPr="00D058C6">
        <w:rPr>
          <w:rFonts w:ascii="TH SarabunPSK" w:hAnsi="TH SarabunPSK" w:cs="TH SarabunPSK"/>
          <w:sz w:val="32"/>
          <w:szCs w:val="32"/>
        </w:rPr>
        <w:t>com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/</w:t>
      </w:r>
      <w:r w:rsidR="00440C6C" w:rsidRPr="00D058C6">
        <w:rPr>
          <w:rFonts w:ascii="TH SarabunPSK" w:hAnsi="TH SarabunPSK" w:cs="TH SarabunPSK"/>
          <w:sz w:val="32"/>
          <w:szCs w:val="32"/>
        </w:rPr>
        <w:t>?</w:t>
      </w:r>
      <w:proofErr w:type="spellStart"/>
      <w:r w:rsidR="00440C6C" w:rsidRPr="00D058C6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 w:rsidR="00440C6C" w:rsidRPr="00D058C6">
        <w:rPr>
          <w:rFonts w:ascii="TH SarabunPSK" w:hAnsi="TH SarabunPSK" w:cs="TH SarabunPSK"/>
          <w:sz w:val="32"/>
          <w:szCs w:val="32"/>
          <w:cs/>
        </w:rPr>
        <w:t>.</w:t>
      </w:r>
    </w:p>
    <w:p w:rsidR="0010650C" w:rsidRPr="00D058C6" w:rsidRDefault="0010650C" w:rsidP="00DC0C65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ให้นิสิตประเมินพัฒนาการของตนเองโดยเปรียบเทียบความรู้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058C6">
        <w:rPr>
          <w:rFonts w:ascii="TH SarabunPSK" w:hAnsi="TH SarabunPSK" w:cs="TH SarabunPSK"/>
          <w:sz w:val="36"/>
          <w:szCs w:val="36"/>
          <w:cs/>
        </w:rPr>
        <w:t>ทักษะ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058C6">
        <w:rPr>
          <w:rFonts w:ascii="TH SarabunPSK" w:hAnsi="TH SarabunPSK" w:cs="TH SarabunPSK"/>
          <w:sz w:val="36"/>
          <w:szCs w:val="36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ให้นิส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>ิ</w:t>
      </w:r>
      <w:r w:rsidRPr="00D058C6">
        <w:rPr>
          <w:rFonts w:ascii="TH SarabunPSK" w:hAnsi="TH SarabunPSK" w:cs="TH SarabunPSK"/>
          <w:sz w:val="36"/>
          <w:szCs w:val="36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การสนทนากลุ่มระหว่างผู้สอนและนิสิต</w:t>
      </w:r>
    </w:p>
    <w:p w:rsidR="00BE03DF" w:rsidRPr="00D058C6" w:rsidRDefault="00247FB0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 xml:space="preserve"> - การสะท้อนคิดของนิสิต</w:t>
      </w: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กลยุทธ์การประเมินการสอน</w:t>
      </w:r>
    </w:p>
    <w:p w:rsidR="002E587C" w:rsidRPr="00D058C6" w:rsidRDefault="00247FB0" w:rsidP="00624F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2E587C" w:rsidRPr="00D058C6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D058C6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D058C6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D058C6" w:rsidRDefault="00247FB0" w:rsidP="00624F7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D058C6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D058C6" w:rsidRDefault="00E93669" w:rsidP="00624F7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D058C6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Pr="00D058C6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058C6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ประมวลความคิดเห็นของนิสิต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A24845" w:rsidRPr="00D058C6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ิ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สิตจากข้อ 1 และการประเมินการสอนจากข้อ 2 มาประมวลเพื่อปรับปรุงรายวิชา 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เพื่อเป็นแนวทางในการ</w:t>
      </w:r>
      <w:r w:rsidRPr="00D058C6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D058C6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A7" w:rsidRDefault="00EF09A7">
      <w:r>
        <w:separator/>
      </w:r>
    </w:p>
  </w:endnote>
  <w:endnote w:type="continuationSeparator" w:id="0">
    <w:p w:rsidR="00EF09A7" w:rsidRDefault="00EF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1E" w:rsidRDefault="00E42B1E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E42B1E" w:rsidRDefault="00E42B1E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1E" w:rsidRPr="004053C5" w:rsidRDefault="00E42B1E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1E" w:rsidRPr="00960863" w:rsidRDefault="00E42B1E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E42B1E" w:rsidRDefault="00E42B1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1E" w:rsidRPr="00960863" w:rsidRDefault="00E42B1E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E42B1E" w:rsidRDefault="00E42B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A7" w:rsidRDefault="00EF09A7">
      <w:r>
        <w:separator/>
      </w:r>
    </w:p>
  </w:footnote>
  <w:footnote w:type="continuationSeparator" w:id="0">
    <w:p w:rsidR="00EF09A7" w:rsidRDefault="00EF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1E" w:rsidRPr="000754A4" w:rsidRDefault="00E42B1E">
    <w:pPr>
      <w:pStyle w:val="a6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440C6C" w:rsidRPr="00440C6C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E42B1E" w:rsidRDefault="00E42B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1E" w:rsidRPr="006D7041" w:rsidRDefault="00E42B1E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1E" w:rsidRPr="00FE1D75" w:rsidRDefault="00E42B1E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440C6C" w:rsidRPr="00440C6C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E42B1E" w:rsidRPr="006D7041" w:rsidRDefault="00E42B1E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B5079"/>
    <w:multiLevelType w:val="hybridMultilevel"/>
    <w:tmpl w:val="634A864E"/>
    <w:lvl w:ilvl="0" w:tplc="C75EF9F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1183"/>
    <w:multiLevelType w:val="hybridMultilevel"/>
    <w:tmpl w:val="BB16D008"/>
    <w:lvl w:ilvl="0" w:tplc="5AA87310">
      <w:start w:val="12"/>
      <w:numFmt w:val="bullet"/>
      <w:lvlText w:val="-"/>
      <w:lvlJc w:val="left"/>
      <w:pPr>
        <w:ind w:left="435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CDC6B44"/>
    <w:multiLevelType w:val="hybridMultilevel"/>
    <w:tmpl w:val="00308DE6"/>
    <w:lvl w:ilvl="0" w:tplc="35127BB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3"/>
  </w:num>
  <w:num w:numId="5">
    <w:abstractNumId w:val="2"/>
  </w:num>
  <w:num w:numId="6">
    <w:abstractNumId w:val="11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1F23"/>
    <w:rsid w:val="0001096F"/>
    <w:rsid w:val="00010A71"/>
    <w:rsid w:val="000168AC"/>
    <w:rsid w:val="0002133C"/>
    <w:rsid w:val="00022469"/>
    <w:rsid w:val="00022721"/>
    <w:rsid w:val="00025D5F"/>
    <w:rsid w:val="00030488"/>
    <w:rsid w:val="00032170"/>
    <w:rsid w:val="0003250F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B0562"/>
    <w:rsid w:val="000C0D4F"/>
    <w:rsid w:val="000C14C6"/>
    <w:rsid w:val="000C3ED0"/>
    <w:rsid w:val="000D5F5C"/>
    <w:rsid w:val="000F4A3C"/>
    <w:rsid w:val="000F68A9"/>
    <w:rsid w:val="00103E84"/>
    <w:rsid w:val="0010650C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1EAD"/>
    <w:rsid w:val="0014264E"/>
    <w:rsid w:val="00144025"/>
    <w:rsid w:val="00152270"/>
    <w:rsid w:val="0015586C"/>
    <w:rsid w:val="00170AD9"/>
    <w:rsid w:val="001742F0"/>
    <w:rsid w:val="00177A26"/>
    <w:rsid w:val="001851A5"/>
    <w:rsid w:val="00186CE8"/>
    <w:rsid w:val="00191462"/>
    <w:rsid w:val="001932A9"/>
    <w:rsid w:val="00194EB7"/>
    <w:rsid w:val="001A4100"/>
    <w:rsid w:val="001B166F"/>
    <w:rsid w:val="001B2657"/>
    <w:rsid w:val="001B3111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1F730B"/>
    <w:rsid w:val="00205076"/>
    <w:rsid w:val="00206721"/>
    <w:rsid w:val="002121DC"/>
    <w:rsid w:val="00213C27"/>
    <w:rsid w:val="00226F68"/>
    <w:rsid w:val="0023285A"/>
    <w:rsid w:val="00244F24"/>
    <w:rsid w:val="002461F7"/>
    <w:rsid w:val="00247FB0"/>
    <w:rsid w:val="0025228C"/>
    <w:rsid w:val="00252A76"/>
    <w:rsid w:val="00255A22"/>
    <w:rsid w:val="00256356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2E7CF4"/>
    <w:rsid w:val="00317D01"/>
    <w:rsid w:val="00324839"/>
    <w:rsid w:val="00330A8C"/>
    <w:rsid w:val="00341D9A"/>
    <w:rsid w:val="00360D9C"/>
    <w:rsid w:val="00361988"/>
    <w:rsid w:val="00364F98"/>
    <w:rsid w:val="00375D9C"/>
    <w:rsid w:val="00380A2B"/>
    <w:rsid w:val="0038541F"/>
    <w:rsid w:val="00385946"/>
    <w:rsid w:val="00390604"/>
    <w:rsid w:val="00395991"/>
    <w:rsid w:val="003A02E2"/>
    <w:rsid w:val="003A0621"/>
    <w:rsid w:val="003B13BF"/>
    <w:rsid w:val="003C13B0"/>
    <w:rsid w:val="003D4B13"/>
    <w:rsid w:val="003E52B2"/>
    <w:rsid w:val="003E582D"/>
    <w:rsid w:val="003F0AD2"/>
    <w:rsid w:val="003F26F4"/>
    <w:rsid w:val="003F30CF"/>
    <w:rsid w:val="003F6CD9"/>
    <w:rsid w:val="00400144"/>
    <w:rsid w:val="004053C5"/>
    <w:rsid w:val="00411A00"/>
    <w:rsid w:val="00415847"/>
    <w:rsid w:val="00415AB1"/>
    <w:rsid w:val="00423AFE"/>
    <w:rsid w:val="0043322D"/>
    <w:rsid w:val="004374C8"/>
    <w:rsid w:val="00437C84"/>
    <w:rsid w:val="00440C6C"/>
    <w:rsid w:val="0044245C"/>
    <w:rsid w:val="004447F8"/>
    <w:rsid w:val="00457275"/>
    <w:rsid w:val="00463456"/>
    <w:rsid w:val="004723A6"/>
    <w:rsid w:val="0047763F"/>
    <w:rsid w:val="004848C5"/>
    <w:rsid w:val="004869E9"/>
    <w:rsid w:val="00497156"/>
    <w:rsid w:val="004A366D"/>
    <w:rsid w:val="004A45B9"/>
    <w:rsid w:val="004B188E"/>
    <w:rsid w:val="004C1E83"/>
    <w:rsid w:val="004C67B5"/>
    <w:rsid w:val="004D16D1"/>
    <w:rsid w:val="004D2C8A"/>
    <w:rsid w:val="004D41A5"/>
    <w:rsid w:val="004D587C"/>
    <w:rsid w:val="004D74B7"/>
    <w:rsid w:val="004E05FD"/>
    <w:rsid w:val="004F2A77"/>
    <w:rsid w:val="004F4CF3"/>
    <w:rsid w:val="00503BFF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C9C"/>
    <w:rsid w:val="00553D3D"/>
    <w:rsid w:val="005552F1"/>
    <w:rsid w:val="005564EF"/>
    <w:rsid w:val="00557832"/>
    <w:rsid w:val="00564765"/>
    <w:rsid w:val="00580166"/>
    <w:rsid w:val="00596483"/>
    <w:rsid w:val="005B4009"/>
    <w:rsid w:val="005C2B41"/>
    <w:rsid w:val="005C789B"/>
    <w:rsid w:val="005D29BC"/>
    <w:rsid w:val="005D2F25"/>
    <w:rsid w:val="005D641F"/>
    <w:rsid w:val="005E0825"/>
    <w:rsid w:val="005E4C3D"/>
    <w:rsid w:val="00614E14"/>
    <w:rsid w:val="00624F7A"/>
    <w:rsid w:val="0062546A"/>
    <w:rsid w:val="006270BD"/>
    <w:rsid w:val="00633C39"/>
    <w:rsid w:val="00640285"/>
    <w:rsid w:val="006543A2"/>
    <w:rsid w:val="00664335"/>
    <w:rsid w:val="00667C1E"/>
    <w:rsid w:val="006700A5"/>
    <w:rsid w:val="006738F1"/>
    <w:rsid w:val="00676E76"/>
    <w:rsid w:val="00680E5E"/>
    <w:rsid w:val="00682228"/>
    <w:rsid w:val="00682B17"/>
    <w:rsid w:val="00685CD4"/>
    <w:rsid w:val="00693DD1"/>
    <w:rsid w:val="00696D41"/>
    <w:rsid w:val="006A16C1"/>
    <w:rsid w:val="006A298C"/>
    <w:rsid w:val="006A3496"/>
    <w:rsid w:val="006A3BE0"/>
    <w:rsid w:val="006A6F3C"/>
    <w:rsid w:val="006B0D00"/>
    <w:rsid w:val="006B1E35"/>
    <w:rsid w:val="006B6211"/>
    <w:rsid w:val="006C6E23"/>
    <w:rsid w:val="006C754F"/>
    <w:rsid w:val="006D7041"/>
    <w:rsid w:val="006E0EEA"/>
    <w:rsid w:val="006E4368"/>
    <w:rsid w:val="006E5086"/>
    <w:rsid w:val="006E5531"/>
    <w:rsid w:val="006E6E32"/>
    <w:rsid w:val="006F57AD"/>
    <w:rsid w:val="006F6A40"/>
    <w:rsid w:val="006F7A09"/>
    <w:rsid w:val="00704F04"/>
    <w:rsid w:val="007108F0"/>
    <w:rsid w:val="007135E3"/>
    <w:rsid w:val="00736A8B"/>
    <w:rsid w:val="0074031F"/>
    <w:rsid w:val="007434F6"/>
    <w:rsid w:val="0074649C"/>
    <w:rsid w:val="0075385A"/>
    <w:rsid w:val="00762406"/>
    <w:rsid w:val="00776D08"/>
    <w:rsid w:val="007779BE"/>
    <w:rsid w:val="00781BC3"/>
    <w:rsid w:val="00782C34"/>
    <w:rsid w:val="007A4705"/>
    <w:rsid w:val="007B0E96"/>
    <w:rsid w:val="007B3C0F"/>
    <w:rsid w:val="007B5A2F"/>
    <w:rsid w:val="007B67C7"/>
    <w:rsid w:val="007C0E95"/>
    <w:rsid w:val="007C214F"/>
    <w:rsid w:val="007E0757"/>
    <w:rsid w:val="007E16F1"/>
    <w:rsid w:val="007E4C22"/>
    <w:rsid w:val="007E64E0"/>
    <w:rsid w:val="007F19A8"/>
    <w:rsid w:val="007F3C9A"/>
    <w:rsid w:val="007F4527"/>
    <w:rsid w:val="007F587E"/>
    <w:rsid w:val="007F6D54"/>
    <w:rsid w:val="00800373"/>
    <w:rsid w:val="00805DC5"/>
    <w:rsid w:val="00806152"/>
    <w:rsid w:val="00810655"/>
    <w:rsid w:val="00815B86"/>
    <w:rsid w:val="00823F70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D6C1E"/>
    <w:rsid w:val="008E73D7"/>
    <w:rsid w:val="008F0E72"/>
    <w:rsid w:val="008F1FE9"/>
    <w:rsid w:val="008F44C3"/>
    <w:rsid w:val="008F7D6A"/>
    <w:rsid w:val="00904D42"/>
    <w:rsid w:val="00914B28"/>
    <w:rsid w:val="009246D3"/>
    <w:rsid w:val="00926B15"/>
    <w:rsid w:val="0093119D"/>
    <w:rsid w:val="009369BF"/>
    <w:rsid w:val="00937E24"/>
    <w:rsid w:val="0094379D"/>
    <w:rsid w:val="009526F5"/>
    <w:rsid w:val="00955315"/>
    <w:rsid w:val="009563DC"/>
    <w:rsid w:val="00960863"/>
    <w:rsid w:val="00970504"/>
    <w:rsid w:val="00976082"/>
    <w:rsid w:val="009972A0"/>
    <w:rsid w:val="009A207E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3862"/>
    <w:rsid w:val="00A047C6"/>
    <w:rsid w:val="00A07205"/>
    <w:rsid w:val="00A177A6"/>
    <w:rsid w:val="00A20A3A"/>
    <w:rsid w:val="00A24845"/>
    <w:rsid w:val="00A34577"/>
    <w:rsid w:val="00A427A6"/>
    <w:rsid w:val="00A44FC2"/>
    <w:rsid w:val="00A70EEB"/>
    <w:rsid w:val="00A75D12"/>
    <w:rsid w:val="00A81189"/>
    <w:rsid w:val="00A82D41"/>
    <w:rsid w:val="00A92CAF"/>
    <w:rsid w:val="00A959E0"/>
    <w:rsid w:val="00AA0B4D"/>
    <w:rsid w:val="00AA4556"/>
    <w:rsid w:val="00AC0268"/>
    <w:rsid w:val="00AC066B"/>
    <w:rsid w:val="00AC453D"/>
    <w:rsid w:val="00AE3110"/>
    <w:rsid w:val="00B0175F"/>
    <w:rsid w:val="00B14EDB"/>
    <w:rsid w:val="00B15147"/>
    <w:rsid w:val="00B307F9"/>
    <w:rsid w:val="00B32D88"/>
    <w:rsid w:val="00B52D4A"/>
    <w:rsid w:val="00B57F60"/>
    <w:rsid w:val="00B63EAC"/>
    <w:rsid w:val="00B664FA"/>
    <w:rsid w:val="00B742D1"/>
    <w:rsid w:val="00B75C80"/>
    <w:rsid w:val="00B813CD"/>
    <w:rsid w:val="00B83A88"/>
    <w:rsid w:val="00B8493F"/>
    <w:rsid w:val="00B86C98"/>
    <w:rsid w:val="00B87284"/>
    <w:rsid w:val="00B87DB0"/>
    <w:rsid w:val="00B87F68"/>
    <w:rsid w:val="00B91E98"/>
    <w:rsid w:val="00B9412B"/>
    <w:rsid w:val="00BA7833"/>
    <w:rsid w:val="00BB25E6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12F3E"/>
    <w:rsid w:val="00C23E00"/>
    <w:rsid w:val="00C30505"/>
    <w:rsid w:val="00C30BCF"/>
    <w:rsid w:val="00C317C3"/>
    <w:rsid w:val="00C4208F"/>
    <w:rsid w:val="00C420FB"/>
    <w:rsid w:val="00C6296C"/>
    <w:rsid w:val="00C63342"/>
    <w:rsid w:val="00C708CE"/>
    <w:rsid w:val="00C7178F"/>
    <w:rsid w:val="00C818B9"/>
    <w:rsid w:val="00CA11AB"/>
    <w:rsid w:val="00CA389D"/>
    <w:rsid w:val="00CB3336"/>
    <w:rsid w:val="00CC419E"/>
    <w:rsid w:val="00CC50E6"/>
    <w:rsid w:val="00CD27FD"/>
    <w:rsid w:val="00CE03D0"/>
    <w:rsid w:val="00D013A8"/>
    <w:rsid w:val="00D04695"/>
    <w:rsid w:val="00D058C6"/>
    <w:rsid w:val="00D10878"/>
    <w:rsid w:val="00D15BC3"/>
    <w:rsid w:val="00D213F7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66656"/>
    <w:rsid w:val="00D6775C"/>
    <w:rsid w:val="00D7227A"/>
    <w:rsid w:val="00D7384C"/>
    <w:rsid w:val="00D743AD"/>
    <w:rsid w:val="00D76FD3"/>
    <w:rsid w:val="00D81419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0C65"/>
    <w:rsid w:val="00DC6C77"/>
    <w:rsid w:val="00DD3472"/>
    <w:rsid w:val="00DD3530"/>
    <w:rsid w:val="00DE311C"/>
    <w:rsid w:val="00DE3427"/>
    <w:rsid w:val="00DE50FA"/>
    <w:rsid w:val="00E02A07"/>
    <w:rsid w:val="00E02E67"/>
    <w:rsid w:val="00E05358"/>
    <w:rsid w:val="00E245AA"/>
    <w:rsid w:val="00E40179"/>
    <w:rsid w:val="00E42B1E"/>
    <w:rsid w:val="00E533CC"/>
    <w:rsid w:val="00E5391D"/>
    <w:rsid w:val="00E56CA7"/>
    <w:rsid w:val="00E60669"/>
    <w:rsid w:val="00E621AD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F079F"/>
    <w:rsid w:val="00EF09A7"/>
    <w:rsid w:val="00EF78EE"/>
    <w:rsid w:val="00EF7ADE"/>
    <w:rsid w:val="00EF7E5F"/>
    <w:rsid w:val="00F059F2"/>
    <w:rsid w:val="00F05C2F"/>
    <w:rsid w:val="00F22E2F"/>
    <w:rsid w:val="00F33DCA"/>
    <w:rsid w:val="00F35119"/>
    <w:rsid w:val="00F356C5"/>
    <w:rsid w:val="00F466AD"/>
    <w:rsid w:val="00F519F0"/>
    <w:rsid w:val="00F5300A"/>
    <w:rsid w:val="00F651C4"/>
    <w:rsid w:val="00F8419F"/>
    <w:rsid w:val="00F85587"/>
    <w:rsid w:val="00FA1342"/>
    <w:rsid w:val="00FA3AB9"/>
    <w:rsid w:val="00FA73F9"/>
    <w:rsid w:val="00FB29A7"/>
    <w:rsid w:val="00FD64D7"/>
    <w:rsid w:val="00FD6703"/>
    <w:rsid w:val="00FE108B"/>
    <w:rsid w:val="00FE1D75"/>
    <w:rsid w:val="00FE3C0B"/>
    <w:rsid w:val="00FE4F09"/>
    <w:rsid w:val="00FF4A4C"/>
    <w:rsid w:val="00FF5B8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A218B7-81EE-4A32-B76B-71AB2EA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4A366D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F3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6FE5-2C6E-4348-B49C-E3303F0A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15</Pages>
  <Words>2444</Words>
  <Characters>13934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16</cp:revision>
  <cp:lastPrinted>2017-06-29T07:19:00Z</cp:lastPrinted>
  <dcterms:created xsi:type="dcterms:W3CDTF">2020-03-25T11:51:00Z</dcterms:created>
  <dcterms:modified xsi:type="dcterms:W3CDTF">2021-07-04T10:57:00Z</dcterms:modified>
</cp:coreProperties>
</file>